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C9" w:rsidRPr="00F73011" w:rsidRDefault="0035314D" w:rsidP="00AA09C9">
      <w:pPr>
        <w:jc w:val="center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760730</wp:posOffset>
            </wp:positionH>
            <wp:positionV relativeFrom="paragraph">
              <wp:posOffset>-447040</wp:posOffset>
            </wp:positionV>
            <wp:extent cx="4100830" cy="1762125"/>
            <wp:effectExtent l="0" t="0" r="0" b="0"/>
            <wp:wrapNone/>
            <wp:docPr id="100" name="Picture 25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9C9" w:rsidRPr="00F73011">
        <w:rPr>
          <w:rFonts w:ascii="ABC Junior Typing" w:hAnsi="ABC Junior Typing" w:cs="Calibri"/>
          <w:sz w:val="28"/>
          <w:szCs w:val="28"/>
        </w:rPr>
        <w:t>English First Additional Language</w:t>
      </w:r>
    </w:p>
    <w:p w:rsidR="00AA09C9" w:rsidRPr="00F73011" w:rsidRDefault="00F73011" w:rsidP="00AA09C9">
      <w:pPr>
        <w:jc w:val="center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Assessment Term 3</w:t>
      </w:r>
    </w:p>
    <w:p w:rsidR="00AA09C9" w:rsidRPr="00F73011" w:rsidRDefault="00F73011" w:rsidP="00AA09C9">
      <w:pPr>
        <w:jc w:val="center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Grade 3</w:t>
      </w:r>
    </w:p>
    <w:p w:rsidR="00AA09C9" w:rsidRPr="00F73011" w:rsidRDefault="00AA09C9" w:rsidP="00AA09C9">
      <w:pPr>
        <w:jc w:val="center"/>
        <w:rPr>
          <w:rFonts w:ascii="ABC Junior Typing" w:hAnsi="ABC Junior Typing" w:cs="Calibri"/>
          <w:sz w:val="28"/>
          <w:szCs w:val="28"/>
        </w:rPr>
      </w:pPr>
    </w:p>
    <w:p w:rsidR="00AA09C9" w:rsidRPr="00F73011" w:rsidRDefault="00AA09C9" w:rsidP="00AA09C9">
      <w:pPr>
        <w:rPr>
          <w:rFonts w:ascii="ABC Junior Typing" w:hAnsi="ABC Junior Typing" w:cs="Calibri"/>
          <w:sz w:val="28"/>
          <w:szCs w:val="28"/>
        </w:rPr>
      </w:pPr>
      <w:r w:rsidRPr="00F73011">
        <w:rPr>
          <w:rFonts w:ascii="ABC Junior Typing" w:hAnsi="ABC Junior Typing" w:cs="Calibri"/>
          <w:sz w:val="28"/>
          <w:szCs w:val="28"/>
        </w:rPr>
        <w:t>Name and Surname: ____________________________</w:t>
      </w:r>
    </w:p>
    <w:p w:rsidR="00AA09C9" w:rsidRPr="00F73011" w:rsidRDefault="00AA09C9" w:rsidP="00AA09C9">
      <w:pPr>
        <w:rPr>
          <w:rFonts w:ascii="ABC Junior Typing" w:hAnsi="ABC Junior Typing" w:cs="Calibri"/>
          <w:sz w:val="28"/>
          <w:szCs w:val="28"/>
        </w:rPr>
      </w:pPr>
      <w:r w:rsidRPr="00F73011">
        <w:rPr>
          <w:rFonts w:ascii="ABC Junior Typing" w:hAnsi="ABC Junior Typing" w:cs="Calibri"/>
          <w:sz w:val="28"/>
          <w:szCs w:val="28"/>
        </w:rPr>
        <w:t>Date: _________________________________</w:t>
      </w:r>
    </w:p>
    <w:p w:rsidR="00AA09C9" w:rsidRPr="00F73011" w:rsidRDefault="00AA09C9" w:rsidP="00AA09C9">
      <w:pPr>
        <w:rPr>
          <w:rFonts w:ascii="ABC Junior Typing" w:hAnsi="ABC Junior Typing" w:cs="Calibri"/>
          <w:b/>
          <w:sz w:val="28"/>
          <w:szCs w:val="28"/>
        </w:rPr>
      </w:pPr>
      <w:bookmarkStart w:id="0" w:name="_GoBack"/>
      <w:bookmarkEnd w:id="0"/>
    </w:p>
    <w:p w:rsidR="00040DE0" w:rsidRPr="00FE6E7F" w:rsidRDefault="00F911FF" w:rsidP="00040DE0">
      <w:pPr>
        <w:jc w:val="center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TASK 1</w:t>
      </w:r>
      <w:r w:rsidR="00FB0ACC">
        <w:rPr>
          <w:rFonts w:ascii="ABC Junior Typing" w:hAnsi="ABC Junior Typing" w:cs="Calibri"/>
          <w:sz w:val="28"/>
          <w:szCs w:val="28"/>
        </w:rPr>
        <w:t xml:space="preserve"> - MEMORANDUM </w:t>
      </w:r>
    </w:p>
    <w:p w:rsidR="00040DE0" w:rsidRDefault="00040DE0" w:rsidP="00040DE0">
      <w:pPr>
        <w:rPr>
          <w:rFonts w:ascii="ABC Junior Typing" w:hAnsi="ABC Junior Typing" w:cs="Calibri"/>
          <w:b/>
          <w:sz w:val="28"/>
          <w:szCs w:val="28"/>
        </w:rPr>
      </w:pPr>
    </w:p>
    <w:p w:rsidR="00040DE0" w:rsidRDefault="00040DE0" w:rsidP="00040DE0">
      <w:pPr>
        <w:rPr>
          <w:rFonts w:ascii="ABC Junior Typing" w:hAnsi="ABC Junior Typing" w:cs="Calibri"/>
          <w:b/>
          <w:sz w:val="28"/>
          <w:szCs w:val="28"/>
        </w:rPr>
      </w:pPr>
    </w:p>
    <w:p w:rsidR="00040DE0" w:rsidRDefault="00040DE0" w:rsidP="00040DE0">
      <w:pPr>
        <w:rPr>
          <w:rFonts w:ascii="ABC Junior Typing" w:hAnsi="ABC Junior Typing" w:cs="Calibri"/>
          <w:b/>
          <w:sz w:val="28"/>
          <w:szCs w:val="28"/>
        </w:rPr>
      </w:pPr>
    </w:p>
    <w:p w:rsidR="00040DE0" w:rsidRPr="00F73011" w:rsidRDefault="00040DE0" w:rsidP="00040DE0">
      <w:pPr>
        <w:rPr>
          <w:rFonts w:ascii="ABC Junior Typing" w:hAnsi="ABC Junior Typing" w:cs="Calibri"/>
          <w:b/>
          <w:sz w:val="28"/>
          <w:szCs w:val="28"/>
        </w:rPr>
      </w:pPr>
    </w:p>
    <w:tbl>
      <w:tblPr>
        <w:tblW w:w="959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95"/>
        <w:gridCol w:w="882"/>
        <w:gridCol w:w="1822"/>
      </w:tblGrid>
      <w:tr w:rsidR="00040DE0" w:rsidRPr="00F73011" w:rsidTr="00F911FF">
        <w:trPr>
          <w:trHeight w:val="229"/>
        </w:trPr>
        <w:tc>
          <w:tcPr>
            <w:tcW w:w="6895" w:type="dxa"/>
            <w:shd w:val="clear" w:color="auto" w:fill="auto"/>
          </w:tcPr>
          <w:p w:rsidR="00040DE0" w:rsidRPr="00F73011" w:rsidRDefault="00040DE0" w:rsidP="00A44C7A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F73011">
              <w:rPr>
                <w:rFonts w:ascii="ABC Junior Typing" w:hAnsi="ABC Junior Typing" w:cs="Calibri"/>
                <w:sz w:val="28"/>
                <w:szCs w:val="28"/>
              </w:rPr>
              <w:t>Content</w:t>
            </w:r>
          </w:p>
        </w:tc>
        <w:tc>
          <w:tcPr>
            <w:tcW w:w="882" w:type="dxa"/>
            <w:shd w:val="clear" w:color="auto" w:fill="auto"/>
          </w:tcPr>
          <w:p w:rsidR="00040DE0" w:rsidRPr="00F73011" w:rsidRDefault="00040DE0" w:rsidP="00A44C7A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auto"/>
          </w:tcPr>
          <w:p w:rsidR="00040DE0" w:rsidRPr="00F73011" w:rsidRDefault="00040DE0" w:rsidP="00A44C7A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F73011">
              <w:rPr>
                <w:rFonts w:ascii="ABC Junior Typing" w:hAnsi="ABC Junior Typing" w:cs="Calibri"/>
                <w:sz w:val="28"/>
                <w:szCs w:val="28"/>
              </w:rPr>
              <w:t>Mark</w:t>
            </w:r>
          </w:p>
        </w:tc>
      </w:tr>
      <w:tr w:rsidR="00040DE0" w:rsidRPr="00F73011" w:rsidTr="00F911FF">
        <w:trPr>
          <w:trHeight w:val="493"/>
        </w:trPr>
        <w:tc>
          <w:tcPr>
            <w:tcW w:w="6895" w:type="dxa"/>
            <w:shd w:val="clear" w:color="auto" w:fill="auto"/>
          </w:tcPr>
          <w:p w:rsidR="00040DE0" w:rsidRPr="00FE6E7F" w:rsidRDefault="00040DE0" w:rsidP="00A44C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Listening and speaking</w:t>
            </w:r>
          </w:p>
        </w:tc>
        <w:tc>
          <w:tcPr>
            <w:tcW w:w="882" w:type="dxa"/>
            <w:shd w:val="clear" w:color="auto" w:fill="auto"/>
          </w:tcPr>
          <w:p w:rsidR="00040DE0" w:rsidRPr="009C261D" w:rsidRDefault="00040DE0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  <w:r w:rsidRPr="009C261D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040DE0" w:rsidRPr="009C261D" w:rsidRDefault="00040DE0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40DE0" w:rsidRPr="00F73011" w:rsidTr="00F911FF">
        <w:trPr>
          <w:trHeight w:val="459"/>
        </w:trPr>
        <w:tc>
          <w:tcPr>
            <w:tcW w:w="6895" w:type="dxa"/>
            <w:shd w:val="clear" w:color="auto" w:fill="auto"/>
          </w:tcPr>
          <w:p w:rsidR="00040DE0" w:rsidRPr="00FE6E7F" w:rsidRDefault="00040DE0" w:rsidP="00A44C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 xml:space="preserve">Reading </w:t>
            </w:r>
          </w:p>
        </w:tc>
        <w:tc>
          <w:tcPr>
            <w:tcW w:w="882" w:type="dxa"/>
            <w:shd w:val="clear" w:color="auto" w:fill="auto"/>
          </w:tcPr>
          <w:p w:rsidR="00040DE0" w:rsidRPr="009C261D" w:rsidRDefault="00040DE0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  <w:r w:rsidRPr="009C261D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040DE0" w:rsidRPr="009C261D" w:rsidRDefault="00040DE0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40DE0" w:rsidRPr="00F73011" w:rsidTr="00F911FF">
        <w:trPr>
          <w:trHeight w:val="544"/>
        </w:trPr>
        <w:tc>
          <w:tcPr>
            <w:tcW w:w="6895" w:type="dxa"/>
            <w:shd w:val="clear" w:color="auto" w:fill="auto"/>
          </w:tcPr>
          <w:p w:rsidR="00040DE0" w:rsidRPr="00FE6E7F" w:rsidRDefault="00040DE0" w:rsidP="00A44C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Phonics</w:t>
            </w:r>
          </w:p>
        </w:tc>
        <w:tc>
          <w:tcPr>
            <w:tcW w:w="882" w:type="dxa"/>
            <w:shd w:val="clear" w:color="auto" w:fill="auto"/>
          </w:tcPr>
          <w:p w:rsidR="00040DE0" w:rsidRPr="009C261D" w:rsidRDefault="00040DE0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‘1</w:t>
            </w:r>
            <w:r w:rsidRPr="009C261D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040DE0" w:rsidRPr="009C261D" w:rsidRDefault="00040DE0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40DE0" w:rsidRPr="00F73011" w:rsidTr="00F911FF">
        <w:trPr>
          <w:trHeight w:val="229"/>
        </w:trPr>
        <w:tc>
          <w:tcPr>
            <w:tcW w:w="6895" w:type="dxa"/>
            <w:shd w:val="clear" w:color="auto" w:fill="auto"/>
          </w:tcPr>
          <w:p w:rsidR="00040DE0" w:rsidRPr="00FE6E7F" w:rsidRDefault="00040DE0" w:rsidP="00A44C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Language</w:t>
            </w:r>
          </w:p>
        </w:tc>
        <w:tc>
          <w:tcPr>
            <w:tcW w:w="882" w:type="dxa"/>
            <w:shd w:val="clear" w:color="auto" w:fill="auto"/>
          </w:tcPr>
          <w:p w:rsidR="00040DE0" w:rsidRPr="009C261D" w:rsidRDefault="007C776F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  <w:r w:rsidR="00040DE0" w:rsidRPr="009C261D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040DE0" w:rsidRPr="009C261D" w:rsidRDefault="00040DE0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40DE0" w:rsidRPr="00F73011" w:rsidTr="00F911FF">
        <w:trPr>
          <w:trHeight w:val="229"/>
        </w:trPr>
        <w:tc>
          <w:tcPr>
            <w:tcW w:w="6895" w:type="dxa"/>
            <w:shd w:val="clear" w:color="auto" w:fill="auto"/>
          </w:tcPr>
          <w:p w:rsidR="00040DE0" w:rsidRPr="00FE6E7F" w:rsidRDefault="00040DE0" w:rsidP="00A44C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Writing</w:t>
            </w:r>
          </w:p>
        </w:tc>
        <w:tc>
          <w:tcPr>
            <w:tcW w:w="882" w:type="dxa"/>
            <w:shd w:val="clear" w:color="auto" w:fill="auto"/>
          </w:tcPr>
          <w:p w:rsidR="00040DE0" w:rsidRPr="009C261D" w:rsidRDefault="00F911FF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  <w:r w:rsidR="00040DE0" w:rsidRPr="009C261D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040DE0" w:rsidRPr="009C261D" w:rsidRDefault="00040DE0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40DE0" w:rsidRPr="00F73011" w:rsidTr="00F911FF">
        <w:trPr>
          <w:trHeight w:val="235"/>
        </w:trPr>
        <w:tc>
          <w:tcPr>
            <w:tcW w:w="6895" w:type="dxa"/>
            <w:shd w:val="clear" w:color="auto" w:fill="auto"/>
          </w:tcPr>
          <w:p w:rsidR="00040DE0" w:rsidRPr="009C261D" w:rsidRDefault="00040DE0" w:rsidP="00A44C7A">
            <w:pPr>
              <w:pStyle w:val="ListParagraph"/>
              <w:spacing w:before="240" w:after="0" w:line="240" w:lineRule="auto"/>
              <w:ind w:left="0"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882" w:type="dxa"/>
            <w:shd w:val="clear" w:color="auto" w:fill="auto"/>
          </w:tcPr>
          <w:p w:rsidR="00040DE0" w:rsidRPr="009C261D" w:rsidRDefault="007C776F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10</w:t>
            </w:r>
            <w:r w:rsidR="00040DE0" w:rsidRPr="009C261D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040DE0" w:rsidRPr="009C261D" w:rsidRDefault="00040DE0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040DE0" w:rsidRDefault="00040DE0" w:rsidP="00040DE0"/>
    <w:p w:rsidR="00AA09C9" w:rsidRDefault="00AA09C9" w:rsidP="00AA09C9"/>
    <w:p w:rsidR="00F911FF" w:rsidRDefault="00F911FF" w:rsidP="00AA09C9"/>
    <w:p w:rsidR="00F911FF" w:rsidRDefault="00F911FF" w:rsidP="00AA09C9"/>
    <w:p w:rsidR="00EF083F" w:rsidRDefault="0035314D" w:rsidP="00EF083F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-131445</wp:posOffset>
                </wp:positionV>
                <wp:extent cx="2552065" cy="902970"/>
                <wp:effectExtent l="0" t="0" r="0" b="0"/>
                <wp:wrapNone/>
                <wp:docPr id="6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261D" w:rsidRDefault="009C261D" w:rsidP="009C261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</w:rPr>
                              <w:t>Listening and Speaking</w:t>
                            </w:r>
                          </w:p>
                          <w:p w:rsidR="009C261D" w:rsidRPr="00E83D2A" w:rsidRDefault="009C261D" w:rsidP="009C261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0" o:spid="_x0000_s1026" type="#_x0000_t202" style="position:absolute;left:0;text-align:left;margin-left:122.7pt;margin-top:-10.35pt;width:200.95pt;height:71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" filled="f" stroked="f" strokeweight=".5pt">
                <v:path arrowok="t"/>
                <v:textbox>
                  <w:txbxContent>
                    <w:p w:rsidR="009C261D" w:rsidRDefault="009C261D" w:rsidP="009C261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</w:rPr>
                        <w:t>Listening and Speaking</w:t>
                      </w:r>
                    </w:p>
                    <w:p w:rsidR="009C261D" w:rsidRPr="00E83D2A" w:rsidRDefault="009C261D" w:rsidP="009C261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-508000</wp:posOffset>
            </wp:positionV>
            <wp:extent cx="3094990" cy="1061085"/>
            <wp:effectExtent l="0" t="0" r="0" b="0"/>
            <wp:wrapNone/>
            <wp:docPr id="101" name="Picture 32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83F" w:rsidRDefault="00EF083F" w:rsidP="00EF083F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EF083F" w:rsidRDefault="00EF083F" w:rsidP="00EF083F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AA09C9" w:rsidRPr="00EF083F" w:rsidRDefault="00EF083F" w:rsidP="00EF083F">
      <w:pPr>
        <w:pStyle w:val="ListParagraph"/>
        <w:tabs>
          <w:tab w:val="left" w:pos="1691"/>
        </w:tabs>
        <w:ind w:left="0"/>
        <w:rPr>
          <w:rFonts w:ascii="ABC Junior Typing" w:hAnsi="ABC Junior Typing"/>
          <w:b/>
          <w:sz w:val="28"/>
          <w:szCs w:val="28"/>
        </w:rPr>
      </w:pPr>
      <w:r w:rsidRPr="00EF083F">
        <w:rPr>
          <w:rFonts w:ascii="ABC Junior Typing" w:hAnsi="ABC Junior Typing"/>
          <w:sz w:val="28"/>
          <w:szCs w:val="28"/>
        </w:rPr>
        <w:t>Gives a short oral recount</w:t>
      </w:r>
      <w:r>
        <w:rPr>
          <w:rFonts w:ascii="ABC Junior Typing" w:hAnsi="ABC Junior Typing"/>
          <w:sz w:val="28"/>
          <w:szCs w:val="28"/>
        </w:rPr>
        <w:t xml:space="preserve"> of a personal experience or event. Draw a picture of your experience.</w:t>
      </w:r>
    </w:p>
    <w:p w:rsidR="00AA09C9" w:rsidRPr="00B7252A" w:rsidRDefault="0035314D" w:rsidP="00AA09C9">
      <w:pPr>
        <w:rPr>
          <w:rFonts w:ascii="ABC Junior Typing" w:hAnsi="ABC Junior Typing" w:cs="Calibri"/>
          <w:sz w:val="28"/>
          <w:szCs w:val="28"/>
        </w:rPr>
      </w:pPr>
      <w:r w:rsidRPr="00EF083F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26670</wp:posOffset>
                </wp:positionV>
                <wp:extent cx="6632575" cy="7038975"/>
                <wp:effectExtent l="19050" t="19050" r="0" b="9525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70389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54126" id="Rounded Rectangle 25" o:spid="_x0000_s1026" style="position:absolute;margin-left:-37.6pt;margin-top:2.1pt;width:522.25pt;height:55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" filled="f" strokecolor="windowText" strokeweight="2.25pt">
                <v:stroke joinstyle="miter"/>
                <v:path arrowok="t"/>
              </v:roundrect>
            </w:pict>
          </mc:Fallback>
        </mc:AlternateContent>
      </w:r>
    </w:p>
    <w:p w:rsidR="00AA09C9" w:rsidRPr="00B7252A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AA09C9" w:rsidRPr="00B7252A" w:rsidRDefault="000F5F50" w:rsidP="00AA09C9">
      <w:pPr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492F0D" wp14:editId="169ED78C">
                <wp:simplePos x="0" y="0"/>
                <wp:positionH relativeFrom="column">
                  <wp:posOffset>1665333</wp:posOffset>
                </wp:positionH>
                <wp:positionV relativeFrom="paragraph">
                  <wp:posOffset>331470</wp:posOffset>
                </wp:positionV>
                <wp:extent cx="2552065" cy="902970"/>
                <wp:effectExtent l="0" t="0" r="0" b="0"/>
                <wp:wrapNone/>
                <wp:docPr id="18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5F50" w:rsidRPr="00E83D2A" w:rsidRDefault="000F5F50" w:rsidP="000F5F50">
                            <w:pPr>
                              <w:spacing w:after="0" w:line="240" w:lineRule="auto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Learners own drawing.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92F0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1.15pt;margin-top:26.1pt;width:200.95pt;height:71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" filled="f" stroked="f" strokeweight=".5pt">
                <v:path arrowok="t"/>
                <v:textbox>
                  <w:txbxContent>
                    <w:p w:rsidR="000F5F50" w:rsidRPr="00E83D2A" w:rsidRDefault="000F5F50" w:rsidP="000F5F50">
                      <w:pPr>
                        <w:spacing w:after="0" w:line="240" w:lineRule="auto"/>
                        <w:rPr>
                          <w:rFonts w:ascii="ABC Junior Typing" w:hAnsi="ABC Junior Typing"/>
                          <w:sz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</w:rPr>
                        <w:t xml:space="preserve">Learners own drawing. </w:t>
                      </w:r>
                    </w:p>
                  </w:txbxContent>
                </v:textbox>
              </v:shape>
            </w:pict>
          </mc:Fallback>
        </mc:AlternateContent>
      </w:r>
    </w:p>
    <w:p w:rsidR="00AA09C9" w:rsidRPr="00B7252A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AA09C9" w:rsidRPr="00B7252A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AA09C9" w:rsidRPr="00B7252A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AA09C9" w:rsidRPr="00B7252A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AA09C9" w:rsidRPr="00B7252A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AA09C9" w:rsidRPr="00B7252A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AA09C9" w:rsidRPr="00B7252A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AA09C9" w:rsidRPr="00B7252A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AA09C9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7E4541" w:rsidRDefault="007E4541" w:rsidP="00AA09C9">
      <w:pPr>
        <w:rPr>
          <w:rFonts w:ascii="ABC Junior Typing" w:hAnsi="ABC Junior Typing" w:cs="Calibri"/>
          <w:sz w:val="28"/>
          <w:szCs w:val="28"/>
        </w:rPr>
      </w:pPr>
    </w:p>
    <w:p w:rsidR="007E4541" w:rsidRDefault="007E4541" w:rsidP="00AA09C9">
      <w:pPr>
        <w:rPr>
          <w:rFonts w:ascii="ABC Junior Typing" w:hAnsi="ABC Junior Typing" w:cs="Calibri"/>
          <w:sz w:val="28"/>
          <w:szCs w:val="28"/>
        </w:rPr>
      </w:pPr>
    </w:p>
    <w:p w:rsidR="007E4541" w:rsidRDefault="007E4541" w:rsidP="00AA09C9">
      <w:pPr>
        <w:rPr>
          <w:rFonts w:ascii="ABC Junior Typing" w:hAnsi="ABC Junior Typing" w:cs="Calibri"/>
          <w:sz w:val="28"/>
          <w:szCs w:val="28"/>
        </w:rPr>
      </w:pPr>
    </w:p>
    <w:p w:rsidR="007E4541" w:rsidRDefault="007E4541" w:rsidP="00AA09C9">
      <w:pPr>
        <w:rPr>
          <w:rFonts w:ascii="ABC Junior Typing" w:hAnsi="ABC Junior Typing" w:cs="Calibri"/>
          <w:sz w:val="28"/>
          <w:szCs w:val="28"/>
        </w:rPr>
      </w:pPr>
    </w:p>
    <w:p w:rsidR="007E4541" w:rsidRDefault="007E4541" w:rsidP="00AA09C9">
      <w:pPr>
        <w:rPr>
          <w:rFonts w:ascii="ABC Junior Typing" w:hAnsi="ABC Junior Typing" w:cs="Calibri"/>
          <w:sz w:val="28"/>
          <w:szCs w:val="28"/>
        </w:rPr>
      </w:pPr>
    </w:p>
    <w:p w:rsidR="007E4541" w:rsidRDefault="007E4541" w:rsidP="00AA09C9">
      <w:pPr>
        <w:rPr>
          <w:rFonts w:ascii="ABC Junior Typing" w:hAnsi="ABC Junior Typing" w:cs="Calibri"/>
          <w:sz w:val="28"/>
          <w:szCs w:val="28"/>
        </w:rPr>
      </w:pPr>
    </w:p>
    <w:p w:rsidR="007E4541" w:rsidRDefault="007E4541" w:rsidP="00AA09C9">
      <w:pPr>
        <w:rPr>
          <w:rFonts w:ascii="ABC Junior Typing" w:hAnsi="ABC Junior Typing" w:cs="Calibri"/>
          <w:sz w:val="28"/>
          <w:szCs w:val="28"/>
        </w:rPr>
      </w:pPr>
    </w:p>
    <w:tbl>
      <w:tblPr>
        <w:tblpPr w:leftFromText="180" w:rightFromText="180" w:vertAnchor="page" w:horzAnchor="margin" w:tblpY="1211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2152"/>
        <w:gridCol w:w="1809"/>
        <w:gridCol w:w="1713"/>
        <w:gridCol w:w="1988"/>
      </w:tblGrid>
      <w:tr w:rsidR="00EF083F" w:rsidRPr="00EE0592" w:rsidTr="004515FE">
        <w:trPr>
          <w:trHeight w:val="434"/>
        </w:trPr>
        <w:tc>
          <w:tcPr>
            <w:tcW w:w="9905" w:type="dxa"/>
            <w:gridSpan w:val="5"/>
            <w:shd w:val="clear" w:color="auto" w:fill="F2F2F2"/>
          </w:tcPr>
          <w:p w:rsidR="00EF083F" w:rsidRPr="00EF083F" w:rsidRDefault="00EF083F" w:rsidP="00EF083F">
            <w:pPr>
              <w:spacing w:before="240" w:after="0" w:line="360" w:lineRule="auto"/>
              <w:contextualSpacing/>
              <w:jc w:val="center"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lastRenderedPageBreak/>
              <w:t>Listening and Speaking Rubric</w:t>
            </w:r>
          </w:p>
        </w:tc>
      </w:tr>
      <w:tr w:rsidR="00EF083F" w:rsidRPr="00EE0592" w:rsidTr="004515FE">
        <w:trPr>
          <w:trHeight w:val="448"/>
        </w:trPr>
        <w:tc>
          <w:tcPr>
            <w:tcW w:w="224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36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360" w:lineRule="auto"/>
              <w:contextualSpacing/>
              <w:jc w:val="center"/>
              <w:rPr>
                <w:rFonts w:ascii="ABC Junior Typing" w:hAnsi="ABC Junior Typing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 xml:space="preserve">1 </w:t>
            </w:r>
          </w:p>
        </w:tc>
        <w:tc>
          <w:tcPr>
            <w:tcW w:w="1809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360" w:lineRule="auto"/>
              <w:contextualSpacing/>
              <w:jc w:val="center"/>
              <w:rPr>
                <w:rFonts w:ascii="ABC Junior Typing" w:hAnsi="ABC Junior Typing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 xml:space="preserve">2 </w:t>
            </w:r>
          </w:p>
        </w:tc>
        <w:tc>
          <w:tcPr>
            <w:tcW w:w="171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360" w:lineRule="auto"/>
              <w:contextualSpacing/>
              <w:jc w:val="center"/>
              <w:rPr>
                <w:rFonts w:ascii="ABC Junior Typing" w:hAnsi="ABC Junior Typing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 xml:space="preserve">3 </w:t>
            </w:r>
          </w:p>
        </w:tc>
        <w:tc>
          <w:tcPr>
            <w:tcW w:w="1988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360" w:lineRule="auto"/>
              <w:contextualSpacing/>
              <w:jc w:val="center"/>
              <w:rPr>
                <w:rFonts w:ascii="ABC Junior Typing" w:hAnsi="ABC Junior Typing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 xml:space="preserve">4 </w:t>
            </w:r>
          </w:p>
        </w:tc>
      </w:tr>
      <w:tr w:rsidR="00EF083F" w:rsidRPr="00EE0592" w:rsidTr="004515FE">
        <w:trPr>
          <w:trHeight w:val="1999"/>
        </w:trPr>
        <w:tc>
          <w:tcPr>
            <w:tcW w:w="224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Vocabulary and language use</w:t>
            </w:r>
          </w:p>
        </w:tc>
        <w:tc>
          <w:tcPr>
            <w:tcW w:w="2152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Struggles to communicate effectively, limited v</w:t>
            </w:r>
            <w:r w:rsidR="008C76AC">
              <w:rPr>
                <w:rFonts w:ascii="ABC Junior Typing" w:hAnsi="ABC Junior Typing" w:cs="Calibri"/>
                <w:sz w:val="18"/>
                <w:szCs w:val="28"/>
              </w:rPr>
              <w:t>ocabulary. Cannot print himself/</w:t>
            </w:r>
            <w:r w:rsidRPr="00EF083F">
              <w:rPr>
                <w:rFonts w:ascii="ABC Junior Typing" w:hAnsi="ABC Junior Typing" w:cs="Calibri"/>
                <w:sz w:val="18"/>
                <w:szCs w:val="28"/>
              </w:rPr>
              <w:t>herself.</w:t>
            </w:r>
          </w:p>
        </w:tc>
        <w:tc>
          <w:tcPr>
            <w:tcW w:w="1809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Uses a limited vocabulary. Makes many grammatical errors.</w:t>
            </w:r>
          </w:p>
        </w:tc>
        <w:tc>
          <w:tcPr>
            <w:tcW w:w="171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 xml:space="preserve">Uses appropriate vocabulary. Talks in full sentences and speaks in the correct time, </w:t>
            </w:r>
            <w:proofErr w:type="spellStart"/>
            <w:r w:rsidRPr="00EF083F">
              <w:rPr>
                <w:rFonts w:ascii="ABC Junior Typing" w:hAnsi="ABC Junior Typing" w:cs="Calibri"/>
                <w:sz w:val="18"/>
                <w:szCs w:val="28"/>
              </w:rPr>
              <w:t>eg</w:t>
            </w:r>
            <w:proofErr w:type="spellEnd"/>
            <w:r w:rsidRPr="00EF083F">
              <w:rPr>
                <w:rFonts w:ascii="ABC Junior Typing" w:hAnsi="ABC Junior Typing" w:cs="Calibri"/>
                <w:sz w:val="18"/>
                <w:szCs w:val="28"/>
              </w:rPr>
              <w:t>. Past, future or present.</w:t>
            </w:r>
          </w:p>
        </w:tc>
        <w:tc>
          <w:tcPr>
            <w:tcW w:w="1988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Uses a comprehensive vocabulary. Talks in full sentences and uses correct and good language. Use descriptive words.</w:t>
            </w:r>
          </w:p>
        </w:tc>
      </w:tr>
      <w:tr w:rsidR="00EF083F" w:rsidRPr="00EE0592" w:rsidTr="004515FE">
        <w:trPr>
          <w:trHeight w:val="1455"/>
        </w:trPr>
        <w:tc>
          <w:tcPr>
            <w:tcW w:w="224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Appropriate volume and intonation</w:t>
            </w:r>
          </w:p>
        </w:tc>
        <w:tc>
          <w:tcPr>
            <w:tcW w:w="2152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Talks too soft or mumbles. Difficult to understand and hear.</w:t>
            </w:r>
          </w:p>
        </w:tc>
        <w:tc>
          <w:tcPr>
            <w:tcW w:w="1809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>Talks too fast. Sometimes difficult to understand.</w:t>
            </w:r>
          </w:p>
        </w:tc>
        <w:tc>
          <w:tcPr>
            <w:tcW w:w="1713" w:type="dxa"/>
            <w:shd w:val="clear" w:color="auto" w:fill="auto"/>
          </w:tcPr>
          <w:p w:rsidR="00EF083F" w:rsidRPr="00EF083F" w:rsidRDefault="00EF083F" w:rsidP="008C76AC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Talk</w:t>
            </w:r>
            <w:r w:rsidR="008C76AC">
              <w:rPr>
                <w:rFonts w:ascii="ABC Junior Typing" w:hAnsi="ABC Junior Typing" w:cs="Calibri"/>
                <w:sz w:val="18"/>
                <w:szCs w:val="28"/>
              </w:rPr>
              <w:t>s</w:t>
            </w:r>
            <w:r w:rsidRPr="00EF083F">
              <w:rPr>
                <w:rFonts w:ascii="ABC Junior Typing" w:hAnsi="ABC Junior Typing" w:cs="Calibri"/>
                <w:sz w:val="18"/>
                <w:szCs w:val="28"/>
              </w:rPr>
              <w:t xml:space="preserve"> slowly and clearly. Easy to understand. </w:t>
            </w:r>
            <w:r w:rsidR="008C76AC">
              <w:rPr>
                <w:rFonts w:ascii="ABC Junior Typing" w:hAnsi="ABC Junior Typing" w:cs="Calibri"/>
                <w:sz w:val="18"/>
                <w:szCs w:val="28"/>
              </w:rPr>
              <w:t>Can be heard clearly most of the time.</w:t>
            </w:r>
          </w:p>
        </w:tc>
        <w:tc>
          <w:tcPr>
            <w:tcW w:w="1988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Talk</w:t>
            </w:r>
            <w:r w:rsidR="008C76AC">
              <w:rPr>
                <w:rFonts w:ascii="ABC Junior Typing" w:hAnsi="ABC Junior Typing" w:cs="Calibri"/>
                <w:sz w:val="18"/>
                <w:szCs w:val="28"/>
              </w:rPr>
              <w:t>s</w:t>
            </w:r>
            <w:r w:rsidRPr="00EF083F">
              <w:rPr>
                <w:rFonts w:ascii="ABC Junior Typing" w:hAnsi="ABC Junior Typing" w:cs="Calibri"/>
                <w:sz w:val="18"/>
                <w:szCs w:val="28"/>
              </w:rPr>
              <w:t xml:space="preserve"> slowly and clearly. Can be easily heard and understood at all times.</w:t>
            </w:r>
          </w:p>
        </w:tc>
      </w:tr>
      <w:tr w:rsidR="00EF083F" w:rsidRPr="00EE0592" w:rsidTr="004515FE">
        <w:trPr>
          <w:trHeight w:val="1455"/>
        </w:trPr>
        <w:tc>
          <w:tcPr>
            <w:tcW w:w="224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Content</w:t>
            </w:r>
          </w:p>
        </w:tc>
        <w:tc>
          <w:tcPr>
            <w:tcW w:w="2152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Learner doesn’t participate.</w:t>
            </w:r>
            <w:r>
              <w:rPr>
                <w:rFonts w:ascii="ABC Junior Typing" w:hAnsi="ABC Junior Typing" w:cs="Calibri"/>
                <w:sz w:val="18"/>
                <w:szCs w:val="28"/>
              </w:rPr>
              <w:t xml:space="preserve"> Doesn’t want to try to give an oral recount</w:t>
            </w:r>
            <w:r w:rsidRPr="00EF083F">
              <w:rPr>
                <w:rFonts w:ascii="ABC Junior Typing" w:hAnsi="ABC Junior Typing" w:cs="Calibri"/>
                <w:sz w:val="18"/>
                <w:szCs w:val="28"/>
              </w:rPr>
              <w:t xml:space="preserve">. </w:t>
            </w:r>
          </w:p>
        </w:tc>
        <w:tc>
          <w:tcPr>
            <w:tcW w:w="1809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Limited content. Teacher must ask questions to get clarity.</w:t>
            </w:r>
          </w:p>
        </w:tc>
        <w:tc>
          <w:tcPr>
            <w:tcW w:w="171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Spontaneous. Provides adequate content which is expected of the learner.</w:t>
            </w:r>
          </w:p>
        </w:tc>
        <w:tc>
          <w:tcPr>
            <w:tcW w:w="1988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Spontaneous and elaborative. Content provides more information than expected.</w:t>
            </w:r>
          </w:p>
        </w:tc>
      </w:tr>
      <w:tr w:rsidR="00EF083F" w:rsidRPr="00EE0592" w:rsidTr="004515FE">
        <w:trPr>
          <w:trHeight w:val="1265"/>
        </w:trPr>
        <w:tc>
          <w:tcPr>
            <w:tcW w:w="2243" w:type="dxa"/>
            <w:shd w:val="clear" w:color="auto" w:fill="auto"/>
          </w:tcPr>
          <w:p w:rsidR="00EF083F" w:rsidRPr="00EF083F" w:rsidRDefault="004515FE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>
              <w:rPr>
                <w:rFonts w:ascii="ABC Junior Typing" w:hAnsi="ABC Junior Typing" w:cs="Calibri"/>
                <w:sz w:val="18"/>
                <w:szCs w:val="28"/>
              </w:rPr>
              <w:t>Eye contact and body language</w:t>
            </w:r>
          </w:p>
        </w:tc>
        <w:tc>
          <w:tcPr>
            <w:tcW w:w="2152" w:type="dxa"/>
            <w:shd w:val="clear" w:color="auto" w:fill="auto"/>
          </w:tcPr>
          <w:p w:rsidR="00EF083F" w:rsidRPr="00EF083F" w:rsidRDefault="004515FE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>
              <w:rPr>
                <w:rFonts w:ascii="ABC Junior Typing" w:hAnsi="ABC Junior Typing" w:cs="Calibri"/>
                <w:sz w:val="18"/>
                <w:szCs w:val="28"/>
              </w:rPr>
              <w:t>The learner doesn’t ma</w:t>
            </w:r>
            <w:r w:rsidR="008C76AC">
              <w:rPr>
                <w:rFonts w:ascii="ABC Junior Typing" w:hAnsi="ABC Junior Typing" w:cs="Calibri"/>
                <w:sz w:val="18"/>
                <w:szCs w:val="28"/>
              </w:rPr>
              <w:t>ke eye contact</w:t>
            </w:r>
            <w:r>
              <w:rPr>
                <w:rFonts w:ascii="ABC Junior Typing" w:hAnsi="ABC Junior Typing" w:cs="Calibri"/>
                <w:sz w:val="18"/>
                <w:szCs w:val="28"/>
              </w:rPr>
              <w:t xml:space="preserve"> and doesn’t make use of body language.</w:t>
            </w:r>
          </w:p>
        </w:tc>
        <w:tc>
          <w:tcPr>
            <w:tcW w:w="1809" w:type="dxa"/>
            <w:shd w:val="clear" w:color="auto" w:fill="auto"/>
          </w:tcPr>
          <w:p w:rsidR="00EF083F" w:rsidRPr="00EF083F" w:rsidRDefault="004515FE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>
              <w:rPr>
                <w:rFonts w:ascii="ABC Junior Typing" w:hAnsi="ABC Junior Typing" w:cs="Calibri"/>
                <w:sz w:val="18"/>
                <w:szCs w:val="28"/>
              </w:rPr>
              <w:t>The learner’s eye contact and body language are limited.</w:t>
            </w:r>
          </w:p>
        </w:tc>
        <w:tc>
          <w:tcPr>
            <w:tcW w:w="1713" w:type="dxa"/>
            <w:shd w:val="clear" w:color="auto" w:fill="auto"/>
          </w:tcPr>
          <w:p w:rsidR="00EF083F" w:rsidRPr="00EF083F" w:rsidRDefault="008C76AC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>
              <w:rPr>
                <w:rFonts w:ascii="ABC Junior Typing" w:hAnsi="ABC Junior Typing" w:cs="Calibri"/>
                <w:sz w:val="18"/>
                <w:szCs w:val="28"/>
              </w:rPr>
              <w:t>The learner makes eye contact</w:t>
            </w:r>
            <w:r w:rsidR="004515FE">
              <w:rPr>
                <w:rFonts w:ascii="ABC Junior Typing" w:hAnsi="ABC Junior Typing" w:cs="Calibri"/>
                <w:sz w:val="18"/>
                <w:szCs w:val="28"/>
              </w:rPr>
              <w:t xml:space="preserve"> some of the time and sometimes makes use of body language.</w:t>
            </w:r>
          </w:p>
        </w:tc>
        <w:tc>
          <w:tcPr>
            <w:tcW w:w="1988" w:type="dxa"/>
            <w:shd w:val="clear" w:color="auto" w:fill="auto"/>
          </w:tcPr>
          <w:p w:rsidR="00EF083F" w:rsidRPr="00EF083F" w:rsidRDefault="004515FE" w:rsidP="004515FE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>
              <w:rPr>
                <w:rFonts w:ascii="ABC Junior Typing" w:hAnsi="ABC Junior Typing" w:cs="Calibri"/>
                <w:sz w:val="18"/>
                <w:szCs w:val="28"/>
              </w:rPr>
              <w:t>The learner makes eye contact with the class and teacher and makes u</w:t>
            </w:r>
            <w:r w:rsidR="008C76AC">
              <w:rPr>
                <w:rFonts w:ascii="ABC Junior Typing" w:hAnsi="ABC Junior Typing" w:cs="Calibri"/>
                <w:sz w:val="18"/>
                <w:szCs w:val="28"/>
              </w:rPr>
              <w:t>se of appropriate body language.</w:t>
            </w:r>
          </w:p>
        </w:tc>
      </w:tr>
      <w:tr w:rsidR="00EF083F" w:rsidRPr="00EE0592" w:rsidTr="004515FE">
        <w:trPr>
          <w:trHeight w:val="2190"/>
        </w:trPr>
        <w:tc>
          <w:tcPr>
            <w:tcW w:w="224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>Ask questions for clarity</w:t>
            </w:r>
          </w:p>
        </w:tc>
        <w:tc>
          <w:tcPr>
            <w:tcW w:w="2152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>The learner has to ask questions the whole time for clarity because he seldom gives attention when given instructions.</w:t>
            </w:r>
          </w:p>
        </w:tc>
        <w:tc>
          <w:tcPr>
            <w:tcW w:w="1809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>The learner has to ask questions some times for clarity because he seldom gives attention when given instructions.</w:t>
            </w:r>
          </w:p>
        </w:tc>
        <w:tc>
          <w:tcPr>
            <w:tcW w:w="171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>The learner has to ask questions seldom for clarity because he gives attention when instructions are given.</w:t>
            </w:r>
          </w:p>
        </w:tc>
        <w:tc>
          <w:tcPr>
            <w:tcW w:w="1988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>The learner never has to ask questions for clarity because he gives attention when instructions are given.</w:t>
            </w:r>
          </w:p>
        </w:tc>
      </w:tr>
      <w:tr w:rsidR="004515FE" w:rsidRPr="00EE0592" w:rsidTr="004515FE">
        <w:trPr>
          <w:trHeight w:val="352"/>
        </w:trPr>
        <w:tc>
          <w:tcPr>
            <w:tcW w:w="6204" w:type="dxa"/>
            <w:gridSpan w:val="3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</w:p>
        </w:tc>
        <w:tc>
          <w:tcPr>
            <w:tcW w:w="171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>Total /20</w:t>
            </w:r>
          </w:p>
        </w:tc>
        <w:tc>
          <w:tcPr>
            <w:tcW w:w="1988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</w:p>
        </w:tc>
      </w:tr>
      <w:tr w:rsidR="004515FE" w:rsidRPr="00EE0592" w:rsidTr="004515FE">
        <w:trPr>
          <w:trHeight w:val="352"/>
        </w:trPr>
        <w:tc>
          <w:tcPr>
            <w:tcW w:w="6204" w:type="dxa"/>
            <w:gridSpan w:val="3"/>
            <w:shd w:val="clear" w:color="auto" w:fill="auto"/>
          </w:tcPr>
          <w:p w:rsidR="004515FE" w:rsidRPr="00EF083F" w:rsidRDefault="004515FE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</w:p>
        </w:tc>
        <w:tc>
          <w:tcPr>
            <w:tcW w:w="1713" w:type="dxa"/>
            <w:shd w:val="clear" w:color="auto" w:fill="auto"/>
          </w:tcPr>
          <w:p w:rsidR="004515FE" w:rsidRPr="00EF083F" w:rsidRDefault="004515FE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  <w:r>
              <w:rPr>
                <w:rFonts w:ascii="ABC Junior Typing" w:hAnsi="ABC Junior Typing"/>
                <w:sz w:val="18"/>
                <w:szCs w:val="28"/>
              </w:rPr>
              <w:t>Total out of 10</w:t>
            </w:r>
          </w:p>
        </w:tc>
        <w:tc>
          <w:tcPr>
            <w:tcW w:w="1988" w:type="dxa"/>
            <w:shd w:val="clear" w:color="auto" w:fill="auto"/>
          </w:tcPr>
          <w:p w:rsidR="004515FE" w:rsidRPr="00EF083F" w:rsidRDefault="004515FE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  <w:r>
              <w:rPr>
                <w:rFonts w:ascii="ABC Junior Typing" w:hAnsi="ABC Junior Typing"/>
                <w:sz w:val="18"/>
                <w:szCs w:val="28"/>
              </w:rPr>
              <w:t>20 ¸ 2 = ___/10</w:t>
            </w:r>
          </w:p>
        </w:tc>
      </w:tr>
    </w:tbl>
    <w:p w:rsidR="007E4541" w:rsidRDefault="007E4541" w:rsidP="00AA09C9">
      <w:pPr>
        <w:rPr>
          <w:rFonts w:ascii="ABC Junior Typing" w:hAnsi="ABC Junior Typing" w:cs="Calibri"/>
          <w:sz w:val="28"/>
          <w:szCs w:val="28"/>
        </w:rPr>
      </w:pPr>
    </w:p>
    <w:p w:rsidR="007E4541" w:rsidRDefault="007E4541" w:rsidP="00AA09C9">
      <w:pPr>
        <w:rPr>
          <w:rFonts w:ascii="ABC Junior Typing" w:hAnsi="ABC Junior Typing" w:cs="Calibri"/>
          <w:sz w:val="28"/>
          <w:szCs w:val="28"/>
        </w:rPr>
      </w:pPr>
    </w:p>
    <w:p w:rsidR="005D5C85" w:rsidRDefault="005D5C85" w:rsidP="00AA09C9">
      <w:pPr>
        <w:rPr>
          <w:rFonts w:ascii="ABC Junior Typing" w:hAnsi="ABC Junior Typing" w:cs="Calibri"/>
          <w:sz w:val="28"/>
          <w:szCs w:val="28"/>
        </w:rPr>
      </w:pPr>
    </w:p>
    <w:p w:rsidR="005D5C85" w:rsidRDefault="005D5C85" w:rsidP="00AA09C9">
      <w:pPr>
        <w:rPr>
          <w:rFonts w:ascii="ABC Junior Typing" w:hAnsi="ABC Junior Typing" w:cs="Calibri"/>
          <w:sz w:val="28"/>
          <w:szCs w:val="28"/>
        </w:rPr>
      </w:pPr>
    </w:p>
    <w:p w:rsidR="00F12E1E" w:rsidRPr="003401E8" w:rsidRDefault="00F12E1E" w:rsidP="004515FE">
      <w:pPr>
        <w:rPr>
          <w:rFonts w:ascii="ABC Junior Typing" w:hAnsi="ABC Junior Typing"/>
          <w:sz w:val="28"/>
          <w:szCs w:val="28"/>
        </w:rPr>
      </w:pPr>
    </w:p>
    <w:p w:rsidR="009C261D" w:rsidRDefault="0035314D" w:rsidP="009C261D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-133985</wp:posOffset>
                </wp:positionV>
                <wp:extent cx="2552065" cy="902970"/>
                <wp:effectExtent l="0" t="0" r="0" b="0"/>
                <wp:wrapNone/>
                <wp:docPr id="5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261D" w:rsidRDefault="009C261D" w:rsidP="009C261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 w:rsidRPr="007C776F">
                              <w:rPr>
                                <w:rFonts w:ascii="ABC Junior Typing" w:hAnsi="ABC Junior Typing"/>
                                <w:sz w:val="32"/>
                              </w:rPr>
                              <w:t>Reading</w:t>
                            </w:r>
                          </w:p>
                          <w:p w:rsidR="009C261D" w:rsidRPr="00E83D2A" w:rsidRDefault="009C261D" w:rsidP="009C261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2.7pt;margin-top:-10.55pt;width:200.95pt;height:7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" filled="f" stroked="f" strokeweight=".5pt">
                <v:path arrowok="t"/>
                <v:textbox>
                  <w:txbxContent>
                    <w:p w:rsidR="009C261D" w:rsidRDefault="009C261D" w:rsidP="009C261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r w:rsidRPr="007C776F">
                        <w:rPr>
                          <w:rFonts w:ascii="ABC Junior Typing" w:hAnsi="ABC Junior Typing"/>
                          <w:sz w:val="32"/>
                        </w:rPr>
                        <w:t>Reading</w:t>
                      </w:r>
                    </w:p>
                    <w:p w:rsidR="009C261D" w:rsidRPr="00E83D2A" w:rsidRDefault="009C261D" w:rsidP="009C261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-508000</wp:posOffset>
            </wp:positionV>
            <wp:extent cx="3094990" cy="1061085"/>
            <wp:effectExtent l="0" t="0" r="0" b="0"/>
            <wp:wrapNone/>
            <wp:docPr id="103" name="Picture 32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61D" w:rsidRDefault="0035314D" w:rsidP="00AA09C9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 w:rsidRPr="009C261D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147320</wp:posOffset>
            </wp:positionV>
            <wp:extent cx="2062480" cy="3337560"/>
            <wp:effectExtent l="0" t="0" r="0" b="0"/>
            <wp:wrapTight wrapText="bothSides">
              <wp:wrapPolygon edited="0">
                <wp:start x="9975" y="616"/>
                <wp:lineTo x="7581" y="986"/>
                <wp:lineTo x="4788" y="2096"/>
                <wp:lineTo x="3791" y="7397"/>
                <wp:lineTo x="3791" y="8753"/>
                <wp:lineTo x="1796" y="10726"/>
                <wp:lineTo x="1397" y="11589"/>
                <wp:lineTo x="1397" y="12822"/>
                <wp:lineTo x="3192" y="14671"/>
                <wp:lineTo x="2195" y="15411"/>
                <wp:lineTo x="1796" y="15904"/>
                <wp:lineTo x="1995" y="16644"/>
                <wp:lineTo x="3990" y="18616"/>
                <wp:lineTo x="4190" y="19233"/>
                <wp:lineTo x="5387" y="20589"/>
                <wp:lineTo x="6384" y="20959"/>
                <wp:lineTo x="9177" y="20959"/>
                <wp:lineTo x="14365" y="20589"/>
                <wp:lineTo x="18355" y="19726"/>
                <wp:lineTo x="18754" y="18616"/>
                <wp:lineTo x="20749" y="17014"/>
                <wp:lineTo x="20948" y="16397"/>
                <wp:lineTo x="19751" y="15534"/>
                <wp:lineTo x="18355" y="14671"/>
                <wp:lineTo x="20350" y="12699"/>
                <wp:lineTo x="20150" y="11342"/>
                <wp:lineTo x="19751" y="10479"/>
                <wp:lineTo x="17557" y="8753"/>
                <wp:lineTo x="18754" y="7644"/>
                <wp:lineTo x="18754" y="6781"/>
                <wp:lineTo x="16759" y="4808"/>
                <wp:lineTo x="15761" y="2589"/>
                <wp:lineTo x="12170" y="616"/>
                <wp:lineTo x="9975" y="616"/>
              </wp:wrapPolygon>
            </wp:wrapTight>
            <wp:docPr id="105" name="Picture 105" descr="girl reading book b and w - Chirp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girl reading book b and w - Chirp Graphic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61D" w:rsidRDefault="009C261D" w:rsidP="009C261D">
      <w:pPr>
        <w:pStyle w:val="ListParagraph"/>
        <w:ind w:left="0"/>
        <w:rPr>
          <w:rFonts w:ascii="ABC Junior Typing" w:hAnsi="ABC Junior Typing"/>
          <w:sz w:val="28"/>
          <w:szCs w:val="28"/>
        </w:rPr>
      </w:pPr>
    </w:p>
    <w:p w:rsidR="00AA09C9" w:rsidRPr="00DE2460" w:rsidRDefault="00AA09C9" w:rsidP="009C261D">
      <w:pPr>
        <w:pStyle w:val="ListParagraph"/>
        <w:ind w:left="0"/>
        <w:rPr>
          <w:rFonts w:ascii="ABC Junior Typing" w:hAnsi="ABC Junior Typing"/>
          <w:sz w:val="28"/>
          <w:szCs w:val="28"/>
        </w:rPr>
      </w:pPr>
      <w:r w:rsidRPr="00DE2460">
        <w:rPr>
          <w:rFonts w:ascii="ABC Junior Typing" w:hAnsi="ABC Junior Typing"/>
          <w:sz w:val="28"/>
          <w:szCs w:val="28"/>
        </w:rPr>
        <w:t>Group Guided Reading</w:t>
      </w:r>
    </w:p>
    <w:p w:rsidR="00AA09C9" w:rsidRPr="00DE2460" w:rsidRDefault="00AA09C9" w:rsidP="00AA09C9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AA09C9" w:rsidRDefault="00AA09C9" w:rsidP="009C261D">
      <w:pPr>
        <w:pStyle w:val="ListParagraph"/>
        <w:spacing w:line="360" w:lineRule="auto"/>
        <w:ind w:left="360"/>
        <w:rPr>
          <w:rFonts w:ascii="ABC Junior Typing" w:hAnsi="ABC Junior Typing"/>
          <w:sz w:val="28"/>
          <w:szCs w:val="28"/>
        </w:rPr>
      </w:pPr>
      <w:r w:rsidRPr="00DE2460">
        <w:rPr>
          <w:rFonts w:ascii="ABC Junior Typing" w:hAnsi="ABC Junior Typing"/>
          <w:sz w:val="28"/>
          <w:szCs w:val="28"/>
        </w:rPr>
        <w:t>Read aloud from your own book in a guided reading group with the teacher. This means the whole group reads the same story or non-fiction text with the teacher.</w:t>
      </w:r>
      <w:r>
        <w:rPr>
          <w:rFonts w:ascii="ABC Junior Typing" w:hAnsi="ABC Junior Typing"/>
          <w:sz w:val="28"/>
          <w:szCs w:val="28"/>
        </w:rPr>
        <w:t xml:space="preserve"> You will be m</w:t>
      </w:r>
      <w:r w:rsidR="009C261D">
        <w:rPr>
          <w:rFonts w:ascii="ABC Junior Typing" w:hAnsi="ABC Junior Typing"/>
          <w:sz w:val="28"/>
          <w:szCs w:val="28"/>
        </w:rPr>
        <w:t>arked according to this rubric:</w:t>
      </w:r>
    </w:p>
    <w:p w:rsidR="009C261D" w:rsidRDefault="009C261D" w:rsidP="009C261D">
      <w:pPr>
        <w:pStyle w:val="ListParagraph"/>
        <w:spacing w:line="360" w:lineRule="auto"/>
        <w:ind w:left="0"/>
        <w:rPr>
          <w:rFonts w:ascii="ABC Junior Typing" w:hAnsi="ABC Junior Typing"/>
          <w:sz w:val="28"/>
          <w:szCs w:val="28"/>
        </w:rPr>
      </w:pPr>
    </w:p>
    <w:tbl>
      <w:tblPr>
        <w:tblW w:w="96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AA09C9" w:rsidRPr="00EE0592" w:rsidTr="00B67710">
        <w:tc>
          <w:tcPr>
            <w:tcW w:w="6930" w:type="dxa"/>
            <w:shd w:val="clear" w:color="auto" w:fill="F2F2F2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 xml:space="preserve">Rubric </w:t>
            </w:r>
            <w:r w:rsidRPr="009C261D">
              <w:rPr>
                <w:rFonts w:ascii="Arial" w:hAnsi="Arial" w:cs="Arial"/>
                <w:sz w:val="28"/>
                <w:szCs w:val="28"/>
              </w:rPr>
              <w:t>–</w:t>
            </w:r>
            <w:r w:rsidRPr="009C261D">
              <w:rPr>
                <w:rFonts w:ascii="ABC Junior Typing" w:hAnsi="ABC Junior Typing" w:cs="Calibri"/>
                <w:sz w:val="28"/>
                <w:szCs w:val="28"/>
              </w:rPr>
              <w:t xml:space="preserve"> Group Guided Reading</w:t>
            </w:r>
          </w:p>
        </w:tc>
        <w:tc>
          <w:tcPr>
            <w:tcW w:w="1350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A09C9" w:rsidRPr="00EE0592" w:rsidTr="00EE0592">
        <w:tc>
          <w:tcPr>
            <w:tcW w:w="6930" w:type="dxa"/>
            <w:shd w:val="clear" w:color="auto" w:fill="auto"/>
          </w:tcPr>
          <w:p w:rsidR="00AA09C9" w:rsidRPr="009C261D" w:rsidRDefault="00AA09C9" w:rsidP="009C261D">
            <w:pPr>
              <w:numPr>
                <w:ilvl w:val="0"/>
                <w:numId w:val="25"/>
              </w:num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Words a</w:t>
            </w:r>
            <w:r w:rsidR="008C76AC">
              <w:rPr>
                <w:rFonts w:ascii="ABC Junior Typing" w:hAnsi="ABC Junior Typing" w:cs="Calibri"/>
                <w:sz w:val="28"/>
                <w:szCs w:val="28"/>
              </w:rPr>
              <w:t>re</w:t>
            </w:r>
            <w:r w:rsidRPr="009C261D">
              <w:rPr>
                <w:rFonts w:ascii="ABC Junior Typing" w:hAnsi="ABC Junior Typing" w:cs="Calibri"/>
                <w:sz w:val="28"/>
                <w:szCs w:val="28"/>
              </w:rPr>
              <w:t xml:space="preserve"> pronounced correctly.</w:t>
            </w:r>
          </w:p>
        </w:tc>
        <w:tc>
          <w:tcPr>
            <w:tcW w:w="1350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A09C9" w:rsidRPr="00EE0592" w:rsidTr="00EE0592">
        <w:tc>
          <w:tcPr>
            <w:tcW w:w="6930" w:type="dxa"/>
            <w:shd w:val="clear" w:color="auto" w:fill="auto"/>
          </w:tcPr>
          <w:p w:rsidR="00AA09C9" w:rsidRPr="009C261D" w:rsidRDefault="00AA09C9" w:rsidP="009C261D">
            <w:pPr>
              <w:numPr>
                <w:ilvl w:val="0"/>
                <w:numId w:val="25"/>
              </w:num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Learner makes use of the reading strategies taught in the Home Language to make sense and monitor self when reading (phonics, context clues, structural analysis, sight words)</w:t>
            </w:r>
          </w:p>
        </w:tc>
        <w:tc>
          <w:tcPr>
            <w:tcW w:w="1350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A09C9" w:rsidRPr="00EE0592" w:rsidTr="00EE0592">
        <w:tc>
          <w:tcPr>
            <w:tcW w:w="6930" w:type="dxa"/>
            <w:shd w:val="clear" w:color="auto" w:fill="auto"/>
          </w:tcPr>
          <w:p w:rsidR="00AA09C9" w:rsidRPr="009C261D" w:rsidRDefault="00AA09C9" w:rsidP="009C261D">
            <w:pPr>
              <w:numPr>
                <w:ilvl w:val="0"/>
                <w:numId w:val="25"/>
              </w:num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Learner reads with increasing fluency and expression.</w:t>
            </w:r>
          </w:p>
        </w:tc>
        <w:tc>
          <w:tcPr>
            <w:tcW w:w="1350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A09C9" w:rsidRPr="00EE0592" w:rsidTr="00EE0592">
        <w:tc>
          <w:tcPr>
            <w:tcW w:w="6930" w:type="dxa"/>
            <w:shd w:val="clear" w:color="auto" w:fill="auto"/>
          </w:tcPr>
          <w:p w:rsidR="00AA09C9" w:rsidRPr="009C261D" w:rsidRDefault="00AA09C9" w:rsidP="009C261D">
            <w:pPr>
              <w:numPr>
                <w:ilvl w:val="0"/>
                <w:numId w:val="25"/>
              </w:num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Shows an understanding of punctuation when reading aloud.</w:t>
            </w:r>
          </w:p>
        </w:tc>
        <w:tc>
          <w:tcPr>
            <w:tcW w:w="1350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A09C9" w:rsidRPr="00EE0592" w:rsidTr="00EE0592">
        <w:tc>
          <w:tcPr>
            <w:tcW w:w="6930" w:type="dxa"/>
            <w:shd w:val="clear" w:color="auto" w:fill="auto"/>
          </w:tcPr>
          <w:p w:rsidR="00AA09C9" w:rsidRPr="009C261D" w:rsidRDefault="00AA09C9" w:rsidP="009C261D">
            <w:pPr>
              <w:numPr>
                <w:ilvl w:val="0"/>
                <w:numId w:val="25"/>
              </w:num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Reads with feeling and intonation.</w:t>
            </w:r>
          </w:p>
        </w:tc>
        <w:tc>
          <w:tcPr>
            <w:tcW w:w="1350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A09C9" w:rsidRPr="00EE0592" w:rsidTr="00EE0592">
        <w:tc>
          <w:tcPr>
            <w:tcW w:w="6930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1350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AA09C9" w:rsidRDefault="00AA09C9" w:rsidP="00AA09C9">
      <w:pPr>
        <w:rPr>
          <w:rFonts w:ascii="ABC Junior Typing" w:hAnsi="ABC Junior Typing"/>
          <w:sz w:val="32"/>
          <w:szCs w:val="32"/>
        </w:rPr>
      </w:pPr>
    </w:p>
    <w:p w:rsidR="005D5C85" w:rsidRDefault="005D5C85" w:rsidP="00AA09C9">
      <w:pPr>
        <w:rPr>
          <w:rFonts w:ascii="ABC Junior Typing" w:hAnsi="ABC Junior Typing"/>
          <w:sz w:val="32"/>
          <w:szCs w:val="32"/>
        </w:rPr>
      </w:pPr>
    </w:p>
    <w:p w:rsidR="005D5C85" w:rsidRDefault="005D5C85" w:rsidP="005D5C85">
      <w:pPr>
        <w:tabs>
          <w:tab w:val="left" w:pos="1691"/>
        </w:tabs>
        <w:rPr>
          <w:rFonts w:cs="Calibri"/>
          <w:b/>
          <w:sz w:val="32"/>
          <w:szCs w:val="32"/>
        </w:rPr>
      </w:pPr>
    </w:p>
    <w:p w:rsidR="005D5C85" w:rsidRDefault="005D5C85" w:rsidP="005D5C85">
      <w:p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-51591</wp:posOffset>
                </wp:positionV>
                <wp:extent cx="2552065" cy="902970"/>
                <wp:effectExtent l="0" t="0" r="0" b="0"/>
                <wp:wrapNone/>
                <wp:docPr id="4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2B58" w:rsidRPr="007C776F" w:rsidRDefault="00A42B58" w:rsidP="00A42B5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 w:rsidRPr="007C776F">
                              <w:rPr>
                                <w:rFonts w:ascii="ABC Junior Typing" w:hAnsi="ABC Junior Typing"/>
                                <w:sz w:val="32"/>
                              </w:rPr>
                              <w:t>Phonics</w:t>
                            </w:r>
                          </w:p>
                          <w:p w:rsidR="00A42B58" w:rsidRPr="00E83D2A" w:rsidRDefault="00A42B58" w:rsidP="00A42B5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2.7pt;margin-top:-4.05pt;width:200.95pt;height:7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" filled="f" stroked="f" strokeweight=".5pt">
                <v:path arrowok="t"/>
                <v:textbox>
                  <w:txbxContent>
                    <w:p w:rsidR="00A42B58" w:rsidRPr="007C776F" w:rsidRDefault="00A42B58" w:rsidP="00A42B5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r w:rsidRPr="007C776F">
                        <w:rPr>
                          <w:rFonts w:ascii="ABC Junior Typing" w:hAnsi="ABC Junior Typing"/>
                          <w:sz w:val="32"/>
                        </w:rPr>
                        <w:t>Phonics</w:t>
                      </w:r>
                    </w:p>
                    <w:p w:rsidR="00A42B58" w:rsidRPr="00E83D2A" w:rsidRDefault="00A42B58" w:rsidP="00A42B5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1291013</wp:posOffset>
            </wp:positionH>
            <wp:positionV relativeFrom="paragraph">
              <wp:posOffset>-380365</wp:posOffset>
            </wp:positionV>
            <wp:extent cx="3094990" cy="1061085"/>
            <wp:effectExtent l="0" t="0" r="0" b="0"/>
            <wp:wrapNone/>
            <wp:docPr id="109" name="Picture 32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9C9" w:rsidRPr="005D5C85" w:rsidRDefault="00AA09C9" w:rsidP="005D5C85">
      <w:p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</w:p>
    <w:p w:rsidR="003339F6" w:rsidRPr="00A42B58" w:rsidRDefault="004A3838" w:rsidP="007C73B5">
      <w:pPr>
        <w:pStyle w:val="ListParagraph"/>
        <w:numPr>
          <w:ilvl w:val="1"/>
          <w:numId w:val="30"/>
        </w:num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Sort the consonant digraphs in the box in the correct column</w:t>
      </w:r>
      <w:r w:rsidR="00A42B58">
        <w:rPr>
          <w:rFonts w:ascii="ABC Junior Typing" w:hAnsi="ABC Junior Typing" w:cs="Calibri"/>
          <w:sz w:val="28"/>
          <w:szCs w:val="28"/>
        </w:rPr>
        <w:t xml:space="preserve">. </w:t>
      </w:r>
      <w:r>
        <w:rPr>
          <w:rFonts w:ascii="ABC Junior Typing" w:hAnsi="ABC Junior Typing" w:cs="Calibri"/>
          <w:sz w:val="28"/>
          <w:szCs w:val="28"/>
        </w:rPr>
        <w:t>(12¸2=6</w:t>
      </w:r>
      <w:r w:rsidR="00EF2EDA" w:rsidRPr="00A42B58">
        <w:rPr>
          <w:rFonts w:ascii="ABC Junior Typing" w:hAnsi="ABC Junior Typing" w:cs="Calibri"/>
          <w:sz w:val="28"/>
          <w:szCs w:val="28"/>
        </w:rPr>
        <w:t>)</w:t>
      </w:r>
    </w:p>
    <w:p w:rsidR="00EF2EDA" w:rsidRPr="00A42B58" w:rsidRDefault="0035314D" w:rsidP="00EF2EDA">
      <w:pPr>
        <w:pStyle w:val="ListParagraph"/>
        <w:rPr>
          <w:rFonts w:ascii="ABC Junior Typing" w:hAnsi="ABC Junior Typing" w:cs="Calibri"/>
          <w:sz w:val="28"/>
          <w:szCs w:val="28"/>
        </w:rPr>
      </w:pPr>
      <w:r w:rsidRPr="00A42B58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137160</wp:posOffset>
                </wp:positionV>
                <wp:extent cx="4144010" cy="860425"/>
                <wp:effectExtent l="12065" t="12700" r="6350" b="12700"/>
                <wp:wrapNone/>
                <wp:docPr id="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838" w:rsidRDefault="004A3838" w:rsidP="00EF2EDA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32"/>
                              </w:rPr>
                              <w:t>kiss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32"/>
                              </w:rPr>
                              <w:t xml:space="preserve">    cliff    class  elephant   bell    dress</w:t>
                            </w:r>
                          </w:p>
                          <w:p w:rsidR="00EF2EDA" w:rsidRPr="00D05499" w:rsidRDefault="004A3838" w:rsidP="00EF2EDA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32"/>
                              </w:rPr>
                              <w:t>nephew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32"/>
                              </w:rPr>
                              <w:t xml:space="preserve">   doll   wall    stuff    trophy    </w:t>
                            </w:r>
                            <w:r w:rsidR="000F5F50">
                              <w:rPr>
                                <w:rFonts w:ascii="ABC Junior Typing" w:hAnsi="ABC Junior Typing"/>
                                <w:sz w:val="28"/>
                                <w:szCs w:val="32"/>
                              </w:rPr>
                              <w:t>boss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left:0;text-align:left;margin-left:77.45pt;margin-top:10.8pt;width:326.3pt;height:6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">
                <v:textbox>
                  <w:txbxContent>
                    <w:p w:rsidR="004A3838" w:rsidRDefault="004A3838" w:rsidP="00EF2EDA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32"/>
                        </w:rPr>
                        <w:t>kiss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32"/>
                        </w:rPr>
                        <w:t xml:space="preserve">    cliff    class  elephant   bell    dress</w:t>
                      </w:r>
                    </w:p>
                    <w:p w:rsidR="00EF2EDA" w:rsidRPr="00D05499" w:rsidRDefault="004A3838" w:rsidP="00EF2EDA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32"/>
                        </w:rPr>
                        <w:t>nephew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32"/>
                        </w:rPr>
                        <w:t xml:space="preserve">   doll   wall    stuff    trophy    </w:t>
                      </w:r>
                      <w:r w:rsidR="000F5F50">
                        <w:rPr>
                          <w:rFonts w:ascii="ABC Junior Typing" w:hAnsi="ABC Junior Typing"/>
                          <w:sz w:val="28"/>
                          <w:szCs w:val="32"/>
                        </w:rPr>
                        <w:t>boss</w:t>
                      </w:r>
                    </w:p>
                  </w:txbxContent>
                </v:textbox>
              </v:shape>
            </w:pict>
          </mc:Fallback>
        </mc:AlternateContent>
      </w:r>
    </w:p>
    <w:p w:rsidR="00EF2EDA" w:rsidRPr="00A42B58" w:rsidRDefault="00EF2EDA" w:rsidP="00EF2EDA">
      <w:pPr>
        <w:pStyle w:val="ListParagraph"/>
        <w:rPr>
          <w:rFonts w:ascii="ABC Junior Typing" w:hAnsi="ABC Junior Typing" w:cs="Calibri"/>
          <w:sz w:val="28"/>
          <w:szCs w:val="28"/>
        </w:rPr>
      </w:pPr>
    </w:p>
    <w:p w:rsidR="00EF2EDA" w:rsidRPr="00A42B58" w:rsidRDefault="00EF2EDA" w:rsidP="00EF2EDA">
      <w:pPr>
        <w:pStyle w:val="ListParagraph"/>
        <w:rPr>
          <w:rFonts w:ascii="ABC Junior Typing" w:hAnsi="ABC Junior Typing" w:cs="Calibri"/>
          <w:sz w:val="28"/>
          <w:szCs w:val="28"/>
        </w:rPr>
      </w:pPr>
    </w:p>
    <w:p w:rsidR="00EF2EDA" w:rsidRDefault="00EF2EDA" w:rsidP="00EF2EDA">
      <w:pPr>
        <w:pStyle w:val="ListParagraph"/>
        <w:rPr>
          <w:rFonts w:ascii="ABC Junior Typing" w:hAnsi="ABC Junior Typing" w:cs="Calibri"/>
          <w:sz w:val="28"/>
          <w:szCs w:val="28"/>
        </w:rPr>
      </w:pPr>
    </w:p>
    <w:p w:rsidR="004A3838" w:rsidRPr="00A42B58" w:rsidRDefault="004A3838" w:rsidP="00EF2EDA">
      <w:pPr>
        <w:pStyle w:val="ListParagraph"/>
        <w:rPr>
          <w:rFonts w:ascii="ABC Junior Typing" w:hAnsi="ABC Junior Typing" w:cs="Calibri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052"/>
        <w:gridCol w:w="2100"/>
        <w:gridCol w:w="2038"/>
      </w:tblGrid>
      <w:tr w:rsidR="004A3838" w:rsidRPr="00A42B58" w:rsidTr="004A3838">
        <w:tc>
          <w:tcPr>
            <w:tcW w:w="2163" w:type="dxa"/>
            <w:shd w:val="clear" w:color="auto" w:fill="auto"/>
          </w:tcPr>
          <w:p w:rsidR="004A3838" w:rsidRPr="00A42B58" w:rsidRDefault="004A3838" w:rsidP="004A3838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-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ff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4A3838" w:rsidRPr="00A42B58" w:rsidRDefault="004A3838" w:rsidP="004A3838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-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ll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4A3838" w:rsidRPr="00A42B58" w:rsidRDefault="004A3838" w:rsidP="004A3838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-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ss</w:t>
            </w:r>
            <w:proofErr w:type="spellEnd"/>
          </w:p>
        </w:tc>
        <w:tc>
          <w:tcPr>
            <w:tcW w:w="2074" w:type="dxa"/>
          </w:tcPr>
          <w:p w:rsidR="004A3838" w:rsidRPr="00A42B58" w:rsidRDefault="004A3838" w:rsidP="004A3838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-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ph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-</w:t>
            </w:r>
          </w:p>
        </w:tc>
      </w:tr>
      <w:tr w:rsidR="004A3838" w:rsidRPr="00A42B58" w:rsidTr="004A3838">
        <w:tc>
          <w:tcPr>
            <w:tcW w:w="2163" w:type="dxa"/>
            <w:shd w:val="clear" w:color="auto" w:fill="auto"/>
          </w:tcPr>
          <w:p w:rsidR="004A3838" w:rsidRPr="00A42B58" w:rsidRDefault="000F5F50" w:rsidP="000F5F50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cliff</w:t>
            </w:r>
          </w:p>
        </w:tc>
        <w:tc>
          <w:tcPr>
            <w:tcW w:w="2123" w:type="dxa"/>
            <w:shd w:val="clear" w:color="auto" w:fill="auto"/>
          </w:tcPr>
          <w:p w:rsidR="004A3838" w:rsidRPr="00A42B58" w:rsidRDefault="000F5F50" w:rsidP="000F5F50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bell</w:t>
            </w:r>
          </w:p>
        </w:tc>
        <w:tc>
          <w:tcPr>
            <w:tcW w:w="2163" w:type="dxa"/>
            <w:shd w:val="clear" w:color="auto" w:fill="auto"/>
          </w:tcPr>
          <w:p w:rsidR="004A3838" w:rsidRPr="00A42B58" w:rsidRDefault="000F5F50" w:rsidP="000F5F50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dress</w:t>
            </w:r>
          </w:p>
        </w:tc>
        <w:tc>
          <w:tcPr>
            <w:tcW w:w="2074" w:type="dxa"/>
          </w:tcPr>
          <w:p w:rsidR="004A3838" w:rsidRPr="00A42B58" w:rsidRDefault="000F5F50" w:rsidP="000F5F50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trophy</w:t>
            </w:r>
          </w:p>
        </w:tc>
      </w:tr>
      <w:tr w:rsidR="004A3838" w:rsidRPr="00A42B58" w:rsidTr="004A3838">
        <w:tc>
          <w:tcPr>
            <w:tcW w:w="2163" w:type="dxa"/>
            <w:shd w:val="clear" w:color="auto" w:fill="auto"/>
          </w:tcPr>
          <w:p w:rsidR="004A3838" w:rsidRPr="00A42B58" w:rsidRDefault="000F5F50" w:rsidP="000F5F50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stuff</w:t>
            </w:r>
          </w:p>
        </w:tc>
        <w:tc>
          <w:tcPr>
            <w:tcW w:w="2123" w:type="dxa"/>
            <w:shd w:val="clear" w:color="auto" w:fill="auto"/>
          </w:tcPr>
          <w:p w:rsidR="004A3838" w:rsidRPr="00A42B58" w:rsidRDefault="000F5F50" w:rsidP="000F5F50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wall</w:t>
            </w:r>
          </w:p>
        </w:tc>
        <w:tc>
          <w:tcPr>
            <w:tcW w:w="2163" w:type="dxa"/>
            <w:shd w:val="clear" w:color="auto" w:fill="auto"/>
          </w:tcPr>
          <w:p w:rsidR="004A3838" w:rsidRPr="00A42B58" w:rsidRDefault="000F5F50" w:rsidP="000F5F50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class</w:t>
            </w:r>
          </w:p>
        </w:tc>
        <w:tc>
          <w:tcPr>
            <w:tcW w:w="2074" w:type="dxa"/>
          </w:tcPr>
          <w:p w:rsidR="004A3838" w:rsidRPr="00A42B58" w:rsidRDefault="000F5F50" w:rsidP="000F5F50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nephew</w:t>
            </w:r>
          </w:p>
        </w:tc>
      </w:tr>
      <w:tr w:rsidR="004A3838" w:rsidRPr="00A42B58" w:rsidTr="004A3838">
        <w:tc>
          <w:tcPr>
            <w:tcW w:w="2163" w:type="dxa"/>
            <w:shd w:val="clear" w:color="auto" w:fill="auto"/>
          </w:tcPr>
          <w:p w:rsidR="004A3838" w:rsidRPr="00A42B58" w:rsidRDefault="004A3838" w:rsidP="000F5F50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4A3838" w:rsidRPr="00A42B58" w:rsidRDefault="000F5F50" w:rsidP="000F5F50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doll</w:t>
            </w:r>
          </w:p>
        </w:tc>
        <w:tc>
          <w:tcPr>
            <w:tcW w:w="2163" w:type="dxa"/>
            <w:shd w:val="clear" w:color="auto" w:fill="auto"/>
          </w:tcPr>
          <w:p w:rsidR="004A3838" w:rsidRPr="00A42B58" w:rsidRDefault="000F5F50" w:rsidP="000F5F50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kiss</w:t>
            </w:r>
          </w:p>
        </w:tc>
        <w:tc>
          <w:tcPr>
            <w:tcW w:w="2074" w:type="dxa"/>
          </w:tcPr>
          <w:p w:rsidR="004A3838" w:rsidRPr="00A42B58" w:rsidRDefault="000F5F50" w:rsidP="000F5F50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elephant</w:t>
            </w:r>
          </w:p>
        </w:tc>
      </w:tr>
      <w:tr w:rsidR="004A3838" w:rsidRPr="00A42B58" w:rsidTr="004A3838">
        <w:tc>
          <w:tcPr>
            <w:tcW w:w="2163" w:type="dxa"/>
            <w:shd w:val="clear" w:color="auto" w:fill="auto"/>
          </w:tcPr>
          <w:p w:rsidR="004A3838" w:rsidRPr="00A42B58" w:rsidRDefault="004A3838" w:rsidP="000F5F50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4A3838" w:rsidRPr="00A42B58" w:rsidRDefault="004A3838" w:rsidP="000F5F50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auto"/>
          </w:tcPr>
          <w:p w:rsidR="004A3838" w:rsidRPr="00A42B58" w:rsidRDefault="000F5F50" w:rsidP="000F5F50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boss</w:t>
            </w:r>
          </w:p>
        </w:tc>
        <w:tc>
          <w:tcPr>
            <w:tcW w:w="2074" w:type="dxa"/>
          </w:tcPr>
          <w:p w:rsidR="004A3838" w:rsidRPr="00A42B58" w:rsidRDefault="004A3838" w:rsidP="000F5F50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4A3838" w:rsidRDefault="004A3838" w:rsidP="004A3838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4A3838" w:rsidRDefault="004A3838" w:rsidP="004A3838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4A3838" w:rsidRDefault="004A3838" w:rsidP="004A3838">
      <w:pPr>
        <w:pStyle w:val="ListParagraph"/>
        <w:tabs>
          <w:tab w:val="left" w:pos="1999"/>
        </w:tabs>
        <w:ind w:left="0"/>
      </w:pPr>
      <w:r>
        <w:rPr>
          <w:rFonts w:ascii="ABC Junior Typing" w:hAnsi="ABC Junior Typing" w:cs="Calibri"/>
          <w:sz w:val="28"/>
          <w:szCs w:val="28"/>
        </w:rPr>
        <w:t>3.2.   Use some of the words above to complete the sentences.</w:t>
      </w:r>
      <w:r w:rsidRPr="004A3838">
        <w:t xml:space="preserve"> </w:t>
      </w:r>
    </w:p>
    <w:p w:rsidR="004A3838" w:rsidRDefault="004A3838" w:rsidP="004A3838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</w:t>
      </w:r>
      <w:r w:rsidRPr="004A3838">
        <w:rPr>
          <w:rFonts w:ascii="ABC Junior Typing" w:hAnsi="ABC Junior Typing" w:cs="Calibri"/>
          <w:sz w:val="28"/>
          <w:szCs w:val="28"/>
        </w:rPr>
        <w:t>(4¸2=2)</w:t>
      </w:r>
    </w:p>
    <w:p w:rsidR="004A3838" w:rsidRDefault="004A3838" w:rsidP="004A3838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4A3838" w:rsidRDefault="004A3838" w:rsidP="004A3838">
      <w:pPr>
        <w:pStyle w:val="ListParagraph"/>
        <w:tabs>
          <w:tab w:val="left" w:pos="1999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a</w:t>
      </w:r>
      <w:r w:rsidR="000F5F50">
        <w:rPr>
          <w:rFonts w:ascii="ABC Junior Typing" w:hAnsi="ABC Junior Typing" w:cs="Calibri"/>
          <w:sz w:val="28"/>
          <w:szCs w:val="28"/>
        </w:rPr>
        <w:t xml:space="preserve">.   The boy received a </w:t>
      </w:r>
      <w:r w:rsidR="000F5F50" w:rsidRPr="000F5F50">
        <w:rPr>
          <w:rFonts w:ascii="ABC Junior Typing" w:hAnsi="ABC Junior Typing" w:cs="Calibri"/>
          <w:b/>
          <w:sz w:val="28"/>
          <w:szCs w:val="28"/>
          <w:u w:val="single"/>
        </w:rPr>
        <w:t>trophy</w:t>
      </w:r>
      <w:r>
        <w:rPr>
          <w:rFonts w:ascii="ABC Junior Typing" w:hAnsi="ABC Junior Typing" w:cs="Calibri"/>
          <w:sz w:val="28"/>
          <w:szCs w:val="28"/>
        </w:rPr>
        <w:t xml:space="preserve"> when he won the race.</w:t>
      </w:r>
    </w:p>
    <w:p w:rsidR="004A3838" w:rsidRDefault="000F5F50" w:rsidP="004A3838">
      <w:pPr>
        <w:pStyle w:val="ListParagraph"/>
        <w:tabs>
          <w:tab w:val="left" w:pos="1999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b.   My </w:t>
      </w:r>
      <w:r w:rsidRPr="000F5F50">
        <w:rPr>
          <w:rFonts w:ascii="ABC Junior Typing" w:hAnsi="ABC Junior Typing" w:cs="Calibri"/>
          <w:b/>
          <w:sz w:val="28"/>
          <w:szCs w:val="28"/>
          <w:u w:val="single"/>
        </w:rPr>
        <w:t>nephew</w:t>
      </w:r>
      <w:r w:rsidR="004A3838">
        <w:rPr>
          <w:rFonts w:ascii="ABC Junior Typing" w:hAnsi="ABC Junior Typing" w:cs="Calibri"/>
          <w:sz w:val="28"/>
          <w:szCs w:val="28"/>
        </w:rPr>
        <w:t xml:space="preserve"> and niece are coming to visit.</w:t>
      </w:r>
    </w:p>
    <w:p w:rsidR="004A3838" w:rsidRDefault="004A3838" w:rsidP="004A3838">
      <w:pPr>
        <w:pStyle w:val="ListParagraph"/>
        <w:tabs>
          <w:tab w:val="left" w:pos="1999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c.   There</w:t>
      </w:r>
      <w:r w:rsidR="000F5F50">
        <w:rPr>
          <w:rFonts w:ascii="ABC Junior Typing" w:hAnsi="ABC Junior Typing" w:cs="Calibri"/>
          <w:sz w:val="28"/>
          <w:szCs w:val="28"/>
        </w:rPr>
        <w:t xml:space="preserve"> is about 23 children in each </w:t>
      </w:r>
      <w:r w:rsidR="000F5F50" w:rsidRPr="000F5F50">
        <w:rPr>
          <w:rFonts w:ascii="ABC Junior Typing" w:hAnsi="ABC Junior Typing" w:cs="Calibri"/>
          <w:b/>
          <w:sz w:val="28"/>
          <w:szCs w:val="28"/>
          <w:u w:val="single"/>
        </w:rPr>
        <w:t>class</w:t>
      </w:r>
      <w:r>
        <w:rPr>
          <w:rFonts w:ascii="ABC Junior Typing" w:hAnsi="ABC Junior Typing" w:cs="Calibri"/>
          <w:sz w:val="28"/>
          <w:szCs w:val="28"/>
        </w:rPr>
        <w:t>.</w:t>
      </w:r>
    </w:p>
    <w:p w:rsidR="004A3838" w:rsidRDefault="004A3838" w:rsidP="004A3838">
      <w:pPr>
        <w:pStyle w:val="ListParagraph"/>
        <w:tabs>
          <w:tab w:val="left" w:pos="1999"/>
        </w:tabs>
        <w:spacing w:line="360" w:lineRule="auto"/>
        <w:ind w:left="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d.  </w:t>
      </w:r>
      <w:r w:rsidR="00B64CF2">
        <w:rPr>
          <w:rFonts w:ascii="ABC Junior Typing" w:hAnsi="ABC Junior Typing" w:cs="Calibri"/>
          <w:sz w:val="28"/>
          <w:szCs w:val="28"/>
        </w:rPr>
        <w:t xml:space="preserve"> </w:t>
      </w:r>
      <w:r w:rsidR="000F5F50">
        <w:rPr>
          <w:rFonts w:ascii="ABC Junior Typing" w:hAnsi="ABC Junior Typing" w:cs="Calibri"/>
          <w:sz w:val="28"/>
          <w:szCs w:val="28"/>
        </w:rPr>
        <w:t xml:space="preserve">The cow has a golden </w:t>
      </w:r>
      <w:r w:rsidR="000F5F50" w:rsidRPr="000F5F50">
        <w:rPr>
          <w:rFonts w:ascii="ABC Junior Typing" w:hAnsi="ABC Junior Typing" w:cs="Calibri"/>
          <w:b/>
          <w:sz w:val="28"/>
          <w:szCs w:val="28"/>
          <w:u w:val="single"/>
        </w:rPr>
        <w:t>bell</w:t>
      </w:r>
      <w:r>
        <w:rPr>
          <w:rFonts w:ascii="ABC Junior Typing" w:hAnsi="ABC Junior Typing" w:cs="Calibri"/>
          <w:sz w:val="28"/>
          <w:szCs w:val="28"/>
        </w:rPr>
        <w:t xml:space="preserve"> around his neck.</w:t>
      </w:r>
    </w:p>
    <w:p w:rsidR="004A3838" w:rsidRDefault="004A3838" w:rsidP="004A3838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4A3838" w:rsidRDefault="004A3838" w:rsidP="004A3838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4A3838" w:rsidRDefault="004A3838" w:rsidP="004A3838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6D7B00" w:rsidRPr="00A42B58" w:rsidRDefault="006D7B00" w:rsidP="006D7B00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7C73B5" w:rsidRDefault="004A3838" w:rsidP="007C73B5">
      <w:pPr>
        <w:pStyle w:val="ListParagraph"/>
        <w:tabs>
          <w:tab w:val="left" w:pos="1999"/>
        </w:tabs>
        <w:spacing w:after="0" w:line="240" w:lineRule="auto"/>
        <w:ind w:left="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lastRenderedPageBreak/>
        <w:t>3.3</w:t>
      </w:r>
      <w:proofErr w:type="gramStart"/>
      <w:r w:rsidR="007C73B5">
        <w:rPr>
          <w:rFonts w:ascii="ABC Junior Typing" w:hAnsi="ABC Junior Typing" w:cs="Calibri"/>
          <w:sz w:val="28"/>
          <w:szCs w:val="28"/>
        </w:rPr>
        <w:t>.  Use</w:t>
      </w:r>
      <w:proofErr w:type="gramEnd"/>
      <w:r w:rsidR="007C73B5">
        <w:rPr>
          <w:rFonts w:ascii="ABC Junior Typing" w:hAnsi="ABC Junior Typing" w:cs="Calibri"/>
          <w:sz w:val="28"/>
          <w:szCs w:val="28"/>
        </w:rPr>
        <w:t xml:space="preserve"> the three-letter consonant blends at the beginning and</w:t>
      </w:r>
    </w:p>
    <w:p w:rsidR="00730157" w:rsidRDefault="007C73B5" w:rsidP="007C73B5">
      <w:pPr>
        <w:pStyle w:val="ListParagraph"/>
        <w:tabs>
          <w:tab w:val="left" w:pos="1999"/>
        </w:tabs>
        <w:spacing w:after="0" w:line="240" w:lineRule="auto"/>
        <w:ind w:left="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</w:t>
      </w:r>
      <w:proofErr w:type="gramStart"/>
      <w:r>
        <w:rPr>
          <w:rFonts w:ascii="ABC Junior Typing" w:hAnsi="ABC Junior Typing" w:cs="Calibri"/>
          <w:sz w:val="28"/>
          <w:szCs w:val="28"/>
        </w:rPr>
        <w:t>end</w:t>
      </w:r>
      <w:proofErr w:type="gramEnd"/>
      <w:r>
        <w:rPr>
          <w:rFonts w:ascii="ABC Junior Typing" w:hAnsi="ABC Junior Typing" w:cs="Calibri"/>
          <w:sz w:val="28"/>
          <w:szCs w:val="28"/>
        </w:rPr>
        <w:t xml:space="preserve"> of the words to complete the words. </w:t>
      </w:r>
      <w:r w:rsidR="00730157">
        <w:rPr>
          <w:rFonts w:ascii="ABC Junior Typing" w:hAnsi="ABC Junior Typing" w:cs="Calibri"/>
          <w:sz w:val="28"/>
          <w:szCs w:val="28"/>
        </w:rPr>
        <w:t>(4¸2=2</w:t>
      </w:r>
      <w:r w:rsidR="00730157" w:rsidRPr="00730157">
        <w:rPr>
          <w:rFonts w:ascii="ABC Junior Typing" w:hAnsi="ABC Junior Typing" w:cs="Calibri"/>
          <w:sz w:val="28"/>
          <w:szCs w:val="28"/>
        </w:rPr>
        <w:t>)</w:t>
      </w:r>
      <w:r w:rsidR="00E602C7" w:rsidRPr="00E602C7">
        <w:rPr>
          <w:noProof/>
        </w:rPr>
        <w:t xml:space="preserve"> </w:t>
      </w:r>
    </w:p>
    <w:p w:rsidR="00E602C7" w:rsidRPr="00E602C7" w:rsidRDefault="00E602C7" w:rsidP="00E602C7">
      <w:pPr>
        <w:pStyle w:val="ListParagraph"/>
        <w:tabs>
          <w:tab w:val="left" w:pos="1999"/>
        </w:tabs>
        <w:spacing w:after="0" w:line="240" w:lineRule="auto"/>
        <w:ind w:left="0"/>
        <w:jc w:val="center"/>
        <w:rPr>
          <w:rFonts w:ascii="ABC Junior Typing" w:hAnsi="ABC Junior Typing" w:cs="Calibri"/>
          <w:b/>
          <w:sz w:val="28"/>
          <w:szCs w:val="28"/>
        </w:rPr>
      </w:pPr>
      <w:proofErr w:type="spellStart"/>
      <w:proofErr w:type="gramStart"/>
      <w:r w:rsidRPr="00E602C7">
        <w:rPr>
          <w:rFonts w:ascii="ABC Junior Typing" w:hAnsi="ABC Junior Typing" w:cs="Calibri"/>
          <w:b/>
          <w:sz w:val="28"/>
          <w:szCs w:val="28"/>
        </w:rPr>
        <w:t>str</w:t>
      </w:r>
      <w:proofErr w:type="spellEnd"/>
      <w:r w:rsidRPr="00E602C7">
        <w:rPr>
          <w:rFonts w:ascii="ABC Junior Typing" w:hAnsi="ABC Junior Typing" w:cs="Calibri"/>
          <w:b/>
          <w:sz w:val="28"/>
          <w:szCs w:val="28"/>
        </w:rPr>
        <w:t>-</w:t>
      </w:r>
      <w:proofErr w:type="gramEnd"/>
      <w:r w:rsidRPr="00E602C7">
        <w:rPr>
          <w:rFonts w:ascii="ABC Junior Typing" w:hAnsi="ABC Junior Typing" w:cs="Calibri"/>
          <w:b/>
          <w:sz w:val="28"/>
          <w:szCs w:val="28"/>
        </w:rPr>
        <w:t xml:space="preserve">, </w:t>
      </w:r>
      <w:proofErr w:type="spellStart"/>
      <w:r w:rsidRPr="00E602C7">
        <w:rPr>
          <w:rFonts w:ascii="ABC Junior Typing" w:hAnsi="ABC Junior Typing" w:cs="Calibri"/>
          <w:b/>
          <w:sz w:val="28"/>
          <w:szCs w:val="28"/>
        </w:rPr>
        <w:t>scr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-</w:t>
      </w:r>
      <w:r w:rsidRPr="00E602C7">
        <w:rPr>
          <w:rFonts w:ascii="ABC Junior Typing" w:hAnsi="ABC Junior Typing" w:cs="Calibri"/>
          <w:b/>
          <w:sz w:val="28"/>
          <w:szCs w:val="28"/>
        </w:rPr>
        <w:t xml:space="preserve">, </w:t>
      </w:r>
      <w:r>
        <w:rPr>
          <w:rFonts w:ascii="ABC Junior Typing" w:hAnsi="ABC Junior Typing" w:cs="Calibri"/>
          <w:b/>
          <w:sz w:val="28"/>
          <w:szCs w:val="28"/>
        </w:rPr>
        <w:t>-</w:t>
      </w:r>
      <w:proofErr w:type="spellStart"/>
      <w:r w:rsidRPr="00E602C7">
        <w:rPr>
          <w:rFonts w:ascii="ABC Junior Typing" w:hAnsi="ABC Junior Typing" w:cs="Calibri"/>
          <w:b/>
          <w:sz w:val="28"/>
          <w:szCs w:val="28"/>
        </w:rPr>
        <w:t>tch</w:t>
      </w:r>
      <w:proofErr w:type="spellEnd"/>
      <w:r w:rsidRPr="00E602C7">
        <w:rPr>
          <w:rFonts w:ascii="ABC Junior Typing" w:hAnsi="ABC Junior Typing" w:cs="Calibri"/>
          <w:b/>
          <w:sz w:val="28"/>
          <w:szCs w:val="28"/>
        </w:rPr>
        <w:t xml:space="preserve">, </w:t>
      </w:r>
      <w:r>
        <w:rPr>
          <w:rFonts w:ascii="ABC Junior Typing" w:hAnsi="ABC Junior Typing" w:cs="Calibri"/>
          <w:b/>
          <w:sz w:val="28"/>
          <w:szCs w:val="28"/>
        </w:rPr>
        <w:t>-</w:t>
      </w:r>
      <w:proofErr w:type="spellStart"/>
      <w:r w:rsidRPr="00E602C7">
        <w:rPr>
          <w:rFonts w:ascii="ABC Junior Typing" w:hAnsi="ABC Junior Typing" w:cs="Calibri"/>
          <w:b/>
          <w:sz w:val="28"/>
          <w:szCs w:val="28"/>
        </w:rPr>
        <w:t>nch</w:t>
      </w:r>
      <w:proofErr w:type="spellEnd"/>
    </w:p>
    <w:p w:rsidR="00E602C7" w:rsidRDefault="00E602C7" w:rsidP="00E602C7">
      <w:pPr>
        <w:pStyle w:val="ListParagraph"/>
        <w:tabs>
          <w:tab w:val="left" w:pos="1999"/>
        </w:tabs>
        <w:spacing w:after="0" w:line="240" w:lineRule="auto"/>
        <w:ind w:left="0"/>
        <w:jc w:val="center"/>
        <w:rPr>
          <w:rFonts w:ascii="ABC Junior Typing" w:hAnsi="ABC Junior Typing" w:cs="Calibri"/>
          <w:sz w:val="28"/>
          <w:szCs w:val="28"/>
        </w:rPr>
      </w:pPr>
    </w:p>
    <w:tbl>
      <w:tblPr>
        <w:tblW w:w="844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4083"/>
      </w:tblGrid>
      <w:tr w:rsidR="00A44C7A" w:rsidRPr="00A44C7A" w:rsidTr="00A44C7A">
        <w:trPr>
          <w:trHeight w:val="2160"/>
        </w:trPr>
        <w:tc>
          <w:tcPr>
            <w:tcW w:w="4366" w:type="dxa"/>
            <w:shd w:val="clear" w:color="auto" w:fill="auto"/>
          </w:tcPr>
          <w:p w:rsidR="00E602C7" w:rsidRPr="00A44C7A" w:rsidRDefault="0035314D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68580</wp:posOffset>
                  </wp:positionV>
                  <wp:extent cx="635635" cy="1226820"/>
                  <wp:effectExtent l="0" t="0" r="0" b="0"/>
                  <wp:wrapNone/>
                  <wp:docPr id="113" name="Picture 1" descr="Image result for watch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atch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231140</wp:posOffset>
                  </wp:positionV>
                  <wp:extent cx="1645920" cy="821055"/>
                  <wp:effectExtent l="0" t="209550" r="11430" b="55245"/>
                  <wp:wrapNone/>
                  <wp:docPr id="114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648466">
                            <a:off x="0" y="0"/>
                            <a:ext cx="1645920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 w:rsidRPr="00A44C7A">
              <w:rPr>
                <w:rFonts w:ascii="ABC Junior Typing" w:hAnsi="ABC Junior Typing" w:cs="Calibri"/>
                <w:sz w:val="28"/>
                <w:szCs w:val="28"/>
              </w:rPr>
              <w:t xml:space="preserve">                     </w:t>
            </w:r>
            <w:r w:rsidR="000F5F50">
              <w:rPr>
                <w:rFonts w:ascii="ABC Junior Typing" w:hAnsi="ABC Junior Typing" w:cs="Calibri"/>
                <w:sz w:val="28"/>
                <w:szCs w:val="28"/>
              </w:rPr>
              <w:t>wa</w:t>
            </w:r>
            <w:r w:rsidR="000F5F50" w:rsidRPr="000F5F50">
              <w:rPr>
                <w:rFonts w:ascii="ABC Junior Typing" w:hAnsi="ABC Junior Typing" w:cs="Calibri"/>
                <w:b/>
                <w:sz w:val="28"/>
                <w:szCs w:val="28"/>
                <w:u w:val="single"/>
              </w:rPr>
              <w:t>tch</w:t>
            </w: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4083" w:type="dxa"/>
            <w:shd w:val="clear" w:color="auto" w:fill="auto"/>
          </w:tcPr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 w:rsidRPr="00A44C7A">
              <w:rPr>
                <w:rFonts w:ascii="ABC Junior Typing" w:hAnsi="ABC Junior Typing" w:cs="Calibri"/>
                <w:sz w:val="28"/>
                <w:szCs w:val="28"/>
              </w:rPr>
              <w:t xml:space="preserve">                     </w:t>
            </w:r>
            <w:r w:rsidR="000F5F50" w:rsidRPr="000F5F50">
              <w:rPr>
                <w:rFonts w:ascii="ABC Junior Typing" w:hAnsi="ABC Junior Typing" w:cs="Calibri"/>
                <w:b/>
                <w:sz w:val="28"/>
                <w:szCs w:val="28"/>
                <w:u w:val="single"/>
              </w:rPr>
              <w:t>scr</w:t>
            </w:r>
            <w:r w:rsidRPr="00A44C7A">
              <w:rPr>
                <w:rFonts w:ascii="ABC Junior Typing" w:hAnsi="ABC Junior Typing" w:cs="Calibri"/>
                <w:sz w:val="28"/>
                <w:szCs w:val="28"/>
              </w:rPr>
              <w:t>ew</w:t>
            </w: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44C7A" w:rsidRPr="00A44C7A" w:rsidTr="00A44C7A">
        <w:trPr>
          <w:trHeight w:val="2160"/>
        </w:trPr>
        <w:tc>
          <w:tcPr>
            <w:tcW w:w="4366" w:type="dxa"/>
            <w:shd w:val="clear" w:color="auto" w:fill="auto"/>
          </w:tcPr>
          <w:p w:rsidR="00E602C7" w:rsidRPr="00A44C7A" w:rsidRDefault="0035314D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17780</wp:posOffset>
                  </wp:positionV>
                  <wp:extent cx="1374140" cy="1288415"/>
                  <wp:effectExtent l="0" t="0" r="0" b="0"/>
                  <wp:wrapNone/>
                  <wp:docPr id="115" name="Picture 1" descr="Image result for stro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ro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0F5F50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 w:rsidRPr="00A44C7A">
              <w:rPr>
                <w:rFonts w:ascii="ABC Junior Typing" w:hAnsi="ABC Junior Typing" w:cs="Calibri"/>
                <w:sz w:val="28"/>
                <w:szCs w:val="28"/>
              </w:rPr>
              <w:t xml:space="preserve">                     </w:t>
            </w:r>
            <w:r w:rsidR="000F5F50" w:rsidRPr="000F5F50">
              <w:rPr>
                <w:rFonts w:ascii="ABC Junior Typing" w:hAnsi="ABC Junior Typing" w:cs="Calibri"/>
                <w:b/>
                <w:sz w:val="28"/>
                <w:szCs w:val="28"/>
                <w:u w:val="single"/>
              </w:rPr>
              <w:t>str</w:t>
            </w:r>
            <w:r w:rsidRPr="00A44C7A">
              <w:rPr>
                <w:rFonts w:ascii="ABC Junior Typing" w:hAnsi="ABC Junior Typing" w:cs="Calibri"/>
                <w:sz w:val="28"/>
                <w:szCs w:val="28"/>
              </w:rPr>
              <w:t>ong</w:t>
            </w:r>
          </w:p>
        </w:tc>
        <w:tc>
          <w:tcPr>
            <w:tcW w:w="4083" w:type="dxa"/>
            <w:shd w:val="clear" w:color="auto" w:fill="auto"/>
          </w:tcPr>
          <w:p w:rsidR="00E602C7" w:rsidRPr="00A44C7A" w:rsidRDefault="0035314D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97790</wp:posOffset>
                  </wp:positionV>
                  <wp:extent cx="1156970" cy="1208405"/>
                  <wp:effectExtent l="0" t="0" r="0" b="0"/>
                  <wp:wrapNone/>
                  <wp:docPr id="116" name="Picture 2" descr="Image result for lunch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unch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0F5F50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 w:rsidRPr="00A44C7A">
              <w:rPr>
                <w:rFonts w:ascii="ABC Junior Typing" w:hAnsi="ABC Junior Typing" w:cs="Calibri"/>
                <w:sz w:val="28"/>
                <w:szCs w:val="28"/>
              </w:rPr>
              <w:t xml:space="preserve">                     </w:t>
            </w:r>
            <w:r w:rsidR="000F5F50">
              <w:rPr>
                <w:rFonts w:ascii="ABC Junior Typing" w:hAnsi="ABC Junior Typing" w:cs="Calibri"/>
                <w:sz w:val="28"/>
                <w:szCs w:val="28"/>
              </w:rPr>
              <w:t>lu</w:t>
            </w:r>
            <w:r w:rsidR="000F5F50" w:rsidRPr="000F5F50">
              <w:rPr>
                <w:rFonts w:ascii="ABC Junior Typing" w:hAnsi="ABC Junior Typing" w:cs="Calibri"/>
                <w:b/>
                <w:sz w:val="28"/>
                <w:szCs w:val="28"/>
                <w:u w:val="single"/>
              </w:rPr>
              <w:t>nch</w:t>
            </w:r>
          </w:p>
        </w:tc>
      </w:tr>
    </w:tbl>
    <w:p w:rsidR="00730157" w:rsidRDefault="00730157" w:rsidP="007C73B5">
      <w:pPr>
        <w:pStyle w:val="ListParagraph"/>
        <w:tabs>
          <w:tab w:val="left" w:pos="1999"/>
        </w:tabs>
        <w:spacing w:after="0" w:line="240" w:lineRule="auto"/>
        <w:ind w:left="0"/>
        <w:rPr>
          <w:rFonts w:ascii="ABC Junior Typing" w:hAnsi="ABC Junior Typing" w:cs="Calibri"/>
          <w:sz w:val="28"/>
          <w:szCs w:val="28"/>
        </w:rPr>
      </w:pPr>
    </w:p>
    <w:p w:rsidR="00730157" w:rsidRPr="00A42B58" w:rsidRDefault="00730157" w:rsidP="007C73B5">
      <w:pPr>
        <w:pStyle w:val="ListParagraph"/>
        <w:tabs>
          <w:tab w:val="left" w:pos="1999"/>
        </w:tabs>
        <w:spacing w:after="0" w:line="240" w:lineRule="auto"/>
        <w:ind w:left="0"/>
        <w:rPr>
          <w:rFonts w:ascii="ABC Junior Typing" w:hAnsi="ABC Junior Typing" w:cs="Calibri"/>
          <w:sz w:val="28"/>
          <w:szCs w:val="28"/>
        </w:rPr>
      </w:pPr>
    </w:p>
    <w:p w:rsidR="006D7B00" w:rsidRDefault="004A3838" w:rsidP="004A3838">
      <w:pPr>
        <w:pStyle w:val="ListParagraph"/>
        <w:tabs>
          <w:tab w:val="left" w:pos="1999"/>
        </w:tabs>
        <w:spacing w:line="360" w:lineRule="auto"/>
        <w:jc w:val="right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Total: ___/10</w:t>
      </w:r>
    </w:p>
    <w:p w:rsidR="00D05499" w:rsidRPr="00A42B58" w:rsidRDefault="00D05499" w:rsidP="006D7B00">
      <w:pPr>
        <w:pStyle w:val="ListParagraph"/>
        <w:tabs>
          <w:tab w:val="left" w:pos="1999"/>
        </w:tabs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EF2EDA" w:rsidRDefault="00EF2EDA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A42B58" w:rsidRDefault="00A42B58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A42B58" w:rsidRDefault="00A42B58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A42B58" w:rsidRDefault="00A42B58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A42B58" w:rsidRDefault="00A42B58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BA6A8B" w:rsidRDefault="00BA6A8B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BA6A8B" w:rsidRDefault="00BA6A8B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BA6A8B" w:rsidRDefault="00BA6A8B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BA6A8B" w:rsidRDefault="00BA6A8B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BA6A8B" w:rsidRDefault="00BA6A8B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BA6A8B" w:rsidRDefault="00BA6A8B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35314D" w:rsidRDefault="0035314D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35314D" w:rsidRDefault="0035314D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BA6A8B" w:rsidRDefault="005D5C85" w:rsidP="00BA6A8B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 w:rsidRPr="005D5C85">
        <w:rPr>
          <w:rFonts w:ascii="ABC Junior Typing" w:hAnsi="ABC Junior Typing" w:cs="Calibri"/>
          <w:noProof/>
          <w:sz w:val="28"/>
          <w:szCs w:val="28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4585855</wp:posOffset>
            </wp:positionH>
            <wp:positionV relativeFrom="paragraph">
              <wp:posOffset>101994</wp:posOffset>
            </wp:positionV>
            <wp:extent cx="1671666" cy="2654514"/>
            <wp:effectExtent l="0" t="0" r="0" b="0"/>
            <wp:wrapNone/>
            <wp:docPr id="11" name="Picture 11" descr="C:\Users\MS\OneDrive\KidsReadingBooksClipArtChirpGraphics\Kids Reading Books Clip Art Set - Chirp Graphics\boy 1 reading b and w - Chirp Graph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Users\MS\OneDrive\KidsReadingBooksClipArtChirpGraphics\Kids Reading Books Clip Art Set - Chirp Graphics\boy 1 reading b and w - Chirp Graphic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623" cy="265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14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-133985</wp:posOffset>
                </wp:positionV>
                <wp:extent cx="2552065" cy="902970"/>
                <wp:effectExtent l="0" t="0" r="0" b="0"/>
                <wp:wrapNone/>
                <wp:docPr id="490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6A8B" w:rsidRPr="007C776F" w:rsidRDefault="00BA6A8B" w:rsidP="00BA6A8B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 w:rsidRPr="007C776F">
                              <w:rPr>
                                <w:rFonts w:ascii="ABC Junior Typing" w:hAnsi="ABC Junior Typing"/>
                                <w:sz w:val="32"/>
                              </w:rPr>
                              <w:t>Language</w:t>
                            </w:r>
                          </w:p>
                          <w:p w:rsidR="00BA6A8B" w:rsidRPr="00E83D2A" w:rsidRDefault="00BA6A8B" w:rsidP="00BA6A8B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2.7pt;margin-top:-10.55pt;width:200.95pt;height:7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" filled="f" stroked="f" strokeweight=".5pt">
                <v:path arrowok="t"/>
                <v:textbox>
                  <w:txbxContent>
                    <w:p w:rsidR="00BA6A8B" w:rsidRPr="007C776F" w:rsidRDefault="00BA6A8B" w:rsidP="00BA6A8B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r w:rsidRPr="007C776F">
                        <w:rPr>
                          <w:rFonts w:ascii="ABC Junior Typing" w:hAnsi="ABC Junior Typing"/>
                          <w:sz w:val="32"/>
                        </w:rPr>
                        <w:t>Language</w:t>
                      </w:r>
                    </w:p>
                    <w:p w:rsidR="00BA6A8B" w:rsidRPr="00E83D2A" w:rsidRDefault="00BA6A8B" w:rsidP="00BA6A8B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314D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-508000</wp:posOffset>
            </wp:positionV>
            <wp:extent cx="3094990" cy="1061085"/>
            <wp:effectExtent l="0" t="0" r="0" b="0"/>
            <wp:wrapNone/>
            <wp:docPr id="122" name="Picture 32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A8B" w:rsidRDefault="00BA6A8B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E04671" w:rsidRDefault="00E04671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E04671" w:rsidRDefault="00E04671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4.1. Complete the sentences by filling in “a” or “the”</w:t>
      </w:r>
      <w:r w:rsidR="0035314D">
        <w:rPr>
          <w:rFonts w:ascii="ABC Junior Typing" w:hAnsi="ABC Junior Typing" w:cs="Calibri"/>
          <w:sz w:val="28"/>
          <w:szCs w:val="28"/>
        </w:rPr>
        <w:t>. (4</w:t>
      </w:r>
      <w:r>
        <w:rPr>
          <w:rFonts w:ascii="ABC Junior Typing" w:hAnsi="ABC Junior Typing" w:cs="Calibri"/>
          <w:sz w:val="28"/>
          <w:szCs w:val="28"/>
        </w:rPr>
        <w:t>)</w:t>
      </w:r>
    </w:p>
    <w:p w:rsidR="005D5C85" w:rsidRDefault="000F5F50" w:rsidP="005D5C85">
      <w:pPr>
        <w:pStyle w:val="ListParagraph"/>
        <w:numPr>
          <w:ilvl w:val="0"/>
          <w:numId w:val="37"/>
        </w:numPr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I am going to </w:t>
      </w:r>
      <w:r w:rsidRPr="000F5F50">
        <w:rPr>
          <w:rFonts w:ascii="ABC Junior Typing" w:hAnsi="ABC Junior Typing" w:cs="Calibri"/>
          <w:b/>
          <w:sz w:val="28"/>
          <w:szCs w:val="28"/>
          <w:u w:val="single"/>
        </w:rPr>
        <w:t>the</w:t>
      </w:r>
      <w:r w:rsidR="005D5C85">
        <w:rPr>
          <w:rFonts w:ascii="ABC Junior Typing" w:hAnsi="ABC Junior Typing" w:cs="Calibri"/>
          <w:sz w:val="28"/>
          <w:szCs w:val="28"/>
        </w:rPr>
        <w:t xml:space="preserve"> park after school.</w:t>
      </w:r>
    </w:p>
    <w:p w:rsidR="005D5C85" w:rsidRDefault="005D5C85" w:rsidP="005D5C85">
      <w:pPr>
        <w:pStyle w:val="ListParagraph"/>
        <w:numPr>
          <w:ilvl w:val="0"/>
          <w:numId w:val="37"/>
        </w:numPr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I would love to tell you </w:t>
      </w:r>
      <w:r w:rsidR="000F5F50" w:rsidRPr="000F5F50">
        <w:rPr>
          <w:rFonts w:ascii="ABC Junior Typing" w:hAnsi="ABC Junior Typing" w:cs="Calibri"/>
          <w:b/>
          <w:sz w:val="28"/>
          <w:szCs w:val="28"/>
          <w:u w:val="single"/>
        </w:rPr>
        <w:t>a</w:t>
      </w:r>
      <w:r>
        <w:rPr>
          <w:rFonts w:ascii="ABC Junior Typing" w:hAnsi="ABC Junior Typing" w:cs="Calibri"/>
          <w:sz w:val="28"/>
          <w:szCs w:val="28"/>
        </w:rPr>
        <w:t xml:space="preserve"> story.</w:t>
      </w:r>
      <w:r w:rsidRPr="005D5C85">
        <w:rPr>
          <w:noProof/>
        </w:rPr>
        <w:t xml:space="preserve"> </w:t>
      </w:r>
    </w:p>
    <w:p w:rsidR="005D5C85" w:rsidRDefault="000F5F50" w:rsidP="005D5C85">
      <w:pPr>
        <w:pStyle w:val="ListParagraph"/>
        <w:numPr>
          <w:ilvl w:val="0"/>
          <w:numId w:val="37"/>
        </w:numPr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We will go to </w:t>
      </w:r>
      <w:r w:rsidRPr="000F5F50">
        <w:rPr>
          <w:rFonts w:ascii="ABC Junior Typing" w:hAnsi="ABC Junior Typing" w:cs="Calibri"/>
          <w:b/>
          <w:sz w:val="28"/>
          <w:szCs w:val="28"/>
          <w:u w:val="single"/>
        </w:rPr>
        <w:t>the</w:t>
      </w:r>
      <w:r w:rsidR="005D5C85">
        <w:rPr>
          <w:rFonts w:ascii="ABC Junior Typing" w:hAnsi="ABC Junior Typing" w:cs="Calibri"/>
          <w:sz w:val="28"/>
          <w:szCs w:val="28"/>
        </w:rPr>
        <w:t xml:space="preserve"> movies on Saturday.</w:t>
      </w:r>
    </w:p>
    <w:p w:rsidR="005D5C85" w:rsidRDefault="005D5C85" w:rsidP="005D5C85">
      <w:pPr>
        <w:pStyle w:val="ListParagraph"/>
        <w:numPr>
          <w:ilvl w:val="0"/>
          <w:numId w:val="37"/>
        </w:numPr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I</w:t>
      </w:r>
      <w:r w:rsidR="000F5F50">
        <w:rPr>
          <w:rFonts w:ascii="ABC Junior Typing" w:hAnsi="ABC Junior Typing" w:cs="Calibri"/>
          <w:sz w:val="28"/>
          <w:szCs w:val="28"/>
        </w:rPr>
        <w:t xml:space="preserve"> am reading </w:t>
      </w:r>
      <w:r w:rsidR="000F5F50" w:rsidRPr="000F5F50">
        <w:rPr>
          <w:rFonts w:ascii="ABC Junior Typing" w:hAnsi="ABC Junior Typing" w:cs="Calibri"/>
          <w:b/>
          <w:sz w:val="28"/>
          <w:szCs w:val="28"/>
          <w:u w:val="single"/>
        </w:rPr>
        <w:t>a</w:t>
      </w:r>
      <w:r>
        <w:rPr>
          <w:rFonts w:ascii="ABC Junior Typing" w:hAnsi="ABC Junior Typing" w:cs="Calibri"/>
          <w:sz w:val="28"/>
          <w:szCs w:val="28"/>
        </w:rPr>
        <w:t xml:space="preserve"> book.</w:t>
      </w:r>
    </w:p>
    <w:p w:rsidR="0035314D" w:rsidRPr="005D5C85" w:rsidRDefault="0035314D" w:rsidP="005D5C85">
      <w:pPr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</w:p>
    <w:p w:rsidR="0035314D" w:rsidRDefault="0035314D" w:rsidP="0035314D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4.2. Write the sentences in the past tense. Use the words in the</w:t>
      </w:r>
    </w:p>
    <w:p w:rsidR="0035314D" w:rsidRDefault="0035314D" w:rsidP="0035314D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</w:t>
      </w:r>
      <w:proofErr w:type="gramStart"/>
      <w:r>
        <w:rPr>
          <w:rFonts w:ascii="ABC Junior Typing" w:hAnsi="ABC Junior Typing" w:cs="Calibri"/>
          <w:sz w:val="28"/>
          <w:szCs w:val="28"/>
        </w:rPr>
        <w:t>blocks</w:t>
      </w:r>
      <w:proofErr w:type="gramEnd"/>
      <w:r>
        <w:rPr>
          <w:rFonts w:ascii="ABC Junior Typing" w:hAnsi="ABC Junior Typing" w:cs="Calibri"/>
          <w:sz w:val="28"/>
          <w:szCs w:val="28"/>
        </w:rPr>
        <w:t xml:space="preserve"> to help you. (3)</w:t>
      </w:r>
    </w:p>
    <w:p w:rsidR="0035314D" w:rsidRDefault="0035314D" w:rsidP="0035314D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D89BEC" wp14:editId="3CE275CA">
                <wp:simplePos x="0" y="0"/>
                <wp:positionH relativeFrom="column">
                  <wp:posOffset>3065929</wp:posOffset>
                </wp:positionH>
                <wp:positionV relativeFrom="paragraph">
                  <wp:posOffset>49445</wp:posOffset>
                </wp:positionV>
                <wp:extent cx="983557" cy="462280"/>
                <wp:effectExtent l="0" t="0" r="26670" b="13970"/>
                <wp:wrapNone/>
                <wp:docPr id="7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557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5314D" w:rsidRPr="0035314D" w:rsidRDefault="000F5F50" w:rsidP="0035314D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</w:rPr>
                              <w:t>walking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89BEC" id="AutoShape 125" o:spid="_x0000_s1032" style="position:absolute;margin-left:241.4pt;margin-top:3.9pt;width:77.45pt;height:3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" strokeweight="1.5pt">
                <v:textbox>
                  <w:txbxContent>
                    <w:p w:rsidR="0035314D" w:rsidRPr="0035314D" w:rsidRDefault="000F5F50" w:rsidP="0035314D">
                      <w:pPr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</w:rPr>
                        <w:t>walking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53340</wp:posOffset>
                </wp:positionV>
                <wp:extent cx="809625" cy="462280"/>
                <wp:effectExtent l="10795" t="18415" r="17780" b="14605"/>
                <wp:wrapNone/>
                <wp:docPr id="2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5314D" w:rsidRPr="0035314D" w:rsidRDefault="0035314D" w:rsidP="0035314D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</w:rPr>
                              <w:t>were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165.85pt;margin-top:4.2pt;width:63.75pt;height:3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" strokeweight="1.5pt">
                <v:textbox>
                  <w:txbxContent>
                    <w:p w:rsidR="0035314D" w:rsidRPr="0035314D" w:rsidRDefault="0035314D" w:rsidP="0035314D">
                      <w:pPr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</w:rPr>
                        <w:t>were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53340</wp:posOffset>
                </wp:positionV>
                <wp:extent cx="809625" cy="462280"/>
                <wp:effectExtent l="12700" t="18415" r="15875" b="14605"/>
                <wp:wrapNone/>
                <wp:docPr id="1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5314D" w:rsidRPr="0035314D" w:rsidRDefault="0035314D" w:rsidP="0035314D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proofErr w:type="gramStart"/>
                            <w:r w:rsidRPr="0035314D">
                              <w:rPr>
                                <w:rFonts w:ascii="ABC Junior Typing" w:hAnsi="ABC Junior Typing"/>
                                <w:sz w:val="28"/>
                              </w:rPr>
                              <w:t>was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4" o:spid="_x0000_s1033" style="position:absolute;margin-left:85.75pt;margin-top:4.2pt;width:63.75pt;height:3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" strokecolor="black [3213]" strokeweight="1.5pt">
                <v:textbox>
                  <w:txbxContent>
                    <w:p w:rsidR="0035314D" w:rsidRPr="0035314D" w:rsidRDefault="0035314D" w:rsidP="0035314D">
                      <w:pPr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proofErr w:type="gramStart"/>
                      <w:r w:rsidRPr="0035314D">
                        <w:rPr>
                          <w:rFonts w:ascii="ABC Junior Typing" w:hAnsi="ABC Junior Typing"/>
                          <w:sz w:val="28"/>
                        </w:rPr>
                        <w:t>was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35314D" w:rsidRDefault="0035314D" w:rsidP="0035314D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35314D" w:rsidRDefault="0035314D" w:rsidP="0035314D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35314D" w:rsidRDefault="0035314D" w:rsidP="0035314D">
      <w:pPr>
        <w:pStyle w:val="ListParagraph"/>
        <w:numPr>
          <w:ilvl w:val="0"/>
          <w:numId w:val="35"/>
        </w:numPr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It is cold.</w:t>
      </w:r>
    </w:p>
    <w:p w:rsidR="0035314D" w:rsidRDefault="000F5F50" w:rsidP="0035314D">
      <w:pPr>
        <w:pStyle w:val="ListParagraph"/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Yesterday it was cold.</w:t>
      </w:r>
    </w:p>
    <w:p w:rsidR="0035314D" w:rsidRDefault="0035314D" w:rsidP="0035314D">
      <w:pPr>
        <w:pStyle w:val="ListParagraph"/>
        <w:numPr>
          <w:ilvl w:val="0"/>
          <w:numId w:val="35"/>
        </w:numPr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Ben walks to school.</w:t>
      </w:r>
    </w:p>
    <w:p w:rsidR="0035314D" w:rsidRDefault="000F5F50" w:rsidP="0035314D">
      <w:pPr>
        <w:pStyle w:val="ListParagraph"/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Yesterday Ben was walking to school. </w:t>
      </w:r>
    </w:p>
    <w:p w:rsidR="0035314D" w:rsidRDefault="0035314D" w:rsidP="0035314D">
      <w:pPr>
        <w:pStyle w:val="ListParagraph"/>
        <w:numPr>
          <w:ilvl w:val="0"/>
          <w:numId w:val="35"/>
        </w:numPr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Today we are at a camp.</w:t>
      </w:r>
    </w:p>
    <w:p w:rsidR="0035314D" w:rsidRDefault="000F5F50" w:rsidP="0035314D">
      <w:pPr>
        <w:pStyle w:val="ListParagraph"/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Yesterday we were at a camp. </w:t>
      </w:r>
    </w:p>
    <w:p w:rsidR="0035314D" w:rsidRDefault="0035314D" w:rsidP="0035314D">
      <w:pPr>
        <w:pStyle w:val="ListParagraph"/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</w:p>
    <w:p w:rsidR="0035314D" w:rsidRDefault="0035314D" w:rsidP="0035314D">
      <w:pPr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320918</wp:posOffset>
                </wp:positionV>
                <wp:extent cx="1428108" cy="585627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08" cy="58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7"/>
                              <w:gridCol w:w="973"/>
                            </w:tblGrid>
                            <w:tr w:rsidR="0035314D" w:rsidTr="000F5F50">
                              <w:trPr>
                                <w:trHeight w:val="416"/>
                              </w:trPr>
                              <w:tc>
                                <w:tcPr>
                                  <w:tcW w:w="977" w:type="dxa"/>
                                  <w:shd w:val="clear" w:color="auto" w:fill="D9D9D9" w:themeFill="background1" w:themeFillShade="D9"/>
                                </w:tcPr>
                                <w:p w:rsidR="0035314D" w:rsidRPr="0035314D" w:rsidRDefault="0035314D" w:rsidP="0035314D">
                                  <w:pPr>
                                    <w:spacing w:after="0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35314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:rsidR="0035314D" w:rsidRPr="0035314D" w:rsidRDefault="0035314D" w:rsidP="0035314D">
                                  <w:pPr>
                                    <w:spacing w:after="0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35314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are</w:t>
                                  </w:r>
                                </w:p>
                              </w:tc>
                            </w:tr>
                          </w:tbl>
                          <w:p w:rsidR="0035314D" w:rsidRDefault="00353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92.2pt;margin-top:25.25pt;width:112.45pt;height:46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7"/>
                        <w:gridCol w:w="973"/>
                      </w:tblGrid>
                      <w:tr w:rsidR="0035314D" w:rsidTr="000F5F50">
                        <w:trPr>
                          <w:trHeight w:val="416"/>
                        </w:trPr>
                        <w:tc>
                          <w:tcPr>
                            <w:tcW w:w="977" w:type="dxa"/>
                            <w:shd w:val="clear" w:color="auto" w:fill="D9D9D9" w:themeFill="background1" w:themeFillShade="D9"/>
                          </w:tcPr>
                          <w:p w:rsidR="0035314D" w:rsidRPr="0035314D" w:rsidRDefault="0035314D" w:rsidP="0035314D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35314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:rsidR="0035314D" w:rsidRPr="0035314D" w:rsidRDefault="0035314D" w:rsidP="0035314D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35314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are</w:t>
                            </w:r>
                          </w:p>
                        </w:tc>
                      </w:tr>
                    </w:tbl>
                    <w:p w:rsidR="0035314D" w:rsidRDefault="0035314D"/>
                  </w:txbxContent>
                </v:textbox>
              </v:shape>
            </w:pict>
          </mc:Fallback>
        </mc:AlternateContent>
      </w:r>
      <w:r w:rsidRPr="0035314D">
        <w:rPr>
          <w:rFonts w:ascii="ABC Junior Typing" w:hAnsi="ABC Junior Typing" w:cs="Calibri"/>
          <w:sz w:val="28"/>
          <w:szCs w:val="28"/>
        </w:rPr>
        <w:t xml:space="preserve">4.3. </w:t>
      </w:r>
      <w:r>
        <w:rPr>
          <w:rFonts w:ascii="ABC Junior Typing" w:hAnsi="ABC Junior Typing" w:cs="Calibri"/>
          <w:sz w:val="28"/>
          <w:szCs w:val="28"/>
        </w:rPr>
        <w:t xml:space="preserve">Read the sentences and </w:t>
      </w:r>
      <w:proofErr w:type="spellStart"/>
      <w:r>
        <w:rPr>
          <w:rFonts w:ascii="ABC Junior Typing" w:hAnsi="ABC Junior Typing" w:cs="Calibri"/>
          <w:sz w:val="28"/>
          <w:szCs w:val="28"/>
        </w:rPr>
        <w:t>colour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the correct word. (3)</w:t>
      </w:r>
    </w:p>
    <w:p w:rsidR="0035314D" w:rsidRDefault="0035314D" w:rsidP="0035314D">
      <w:pPr>
        <w:pStyle w:val="ListParagraph"/>
        <w:numPr>
          <w:ilvl w:val="0"/>
          <w:numId w:val="36"/>
        </w:numPr>
        <w:tabs>
          <w:tab w:val="left" w:pos="1999"/>
        </w:tabs>
        <w:spacing w:line="48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B9A666" wp14:editId="603161D5">
                <wp:simplePos x="0" y="0"/>
                <wp:positionH relativeFrom="column">
                  <wp:posOffset>842481</wp:posOffset>
                </wp:positionH>
                <wp:positionV relativeFrom="paragraph">
                  <wp:posOffset>421247</wp:posOffset>
                </wp:positionV>
                <wp:extent cx="1428108" cy="585627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08" cy="58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7"/>
                              <w:gridCol w:w="973"/>
                            </w:tblGrid>
                            <w:tr w:rsidR="0035314D" w:rsidTr="000F5F50">
                              <w:trPr>
                                <w:trHeight w:val="416"/>
                              </w:trPr>
                              <w:tc>
                                <w:tcPr>
                                  <w:tcW w:w="977" w:type="dxa"/>
                                </w:tcPr>
                                <w:p w:rsidR="0035314D" w:rsidRPr="0035314D" w:rsidRDefault="0035314D" w:rsidP="0035314D">
                                  <w:pPr>
                                    <w:spacing w:after="0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35314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shd w:val="clear" w:color="auto" w:fill="D9D9D9" w:themeFill="background1" w:themeFillShade="D9"/>
                                </w:tcPr>
                                <w:p w:rsidR="0035314D" w:rsidRPr="0035314D" w:rsidRDefault="0035314D" w:rsidP="0035314D">
                                  <w:pPr>
                                    <w:spacing w:after="0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35314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are</w:t>
                                  </w:r>
                                </w:p>
                              </w:tc>
                            </w:tr>
                          </w:tbl>
                          <w:p w:rsidR="0035314D" w:rsidRDefault="0035314D" w:rsidP="00353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9A666" id="Text Box 9" o:spid="_x0000_s1036" type="#_x0000_t202" style="position:absolute;left:0;text-align:left;margin-left:66.35pt;margin-top:33.15pt;width:112.45pt;height:46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7"/>
                        <w:gridCol w:w="973"/>
                      </w:tblGrid>
                      <w:tr w:rsidR="0035314D" w:rsidTr="000F5F50">
                        <w:trPr>
                          <w:trHeight w:val="416"/>
                        </w:trPr>
                        <w:tc>
                          <w:tcPr>
                            <w:tcW w:w="977" w:type="dxa"/>
                          </w:tcPr>
                          <w:p w:rsidR="0035314D" w:rsidRPr="0035314D" w:rsidRDefault="0035314D" w:rsidP="0035314D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35314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78" w:type="dxa"/>
                            <w:shd w:val="clear" w:color="auto" w:fill="D9D9D9" w:themeFill="background1" w:themeFillShade="D9"/>
                          </w:tcPr>
                          <w:p w:rsidR="0035314D" w:rsidRPr="0035314D" w:rsidRDefault="0035314D" w:rsidP="0035314D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35314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are</w:t>
                            </w:r>
                          </w:p>
                        </w:tc>
                      </w:tr>
                    </w:tbl>
                    <w:p w:rsidR="0035314D" w:rsidRDefault="0035314D" w:rsidP="0035314D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sz w:val="28"/>
          <w:szCs w:val="28"/>
        </w:rPr>
        <w:t>The dog                       barking at the boy.</w:t>
      </w:r>
    </w:p>
    <w:p w:rsidR="0035314D" w:rsidRDefault="00AE71E2" w:rsidP="0035314D">
      <w:pPr>
        <w:pStyle w:val="ListParagraph"/>
        <w:numPr>
          <w:ilvl w:val="0"/>
          <w:numId w:val="36"/>
        </w:numPr>
        <w:tabs>
          <w:tab w:val="left" w:pos="1999"/>
        </w:tabs>
        <w:spacing w:line="48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08356B" wp14:editId="29F6413C">
                <wp:simplePos x="0" y="0"/>
                <wp:positionH relativeFrom="column">
                  <wp:posOffset>1170940</wp:posOffset>
                </wp:positionH>
                <wp:positionV relativeFrom="paragraph">
                  <wp:posOffset>410282</wp:posOffset>
                </wp:positionV>
                <wp:extent cx="1428108" cy="585627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08" cy="58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7"/>
                              <w:gridCol w:w="973"/>
                            </w:tblGrid>
                            <w:tr w:rsidR="00AE71E2" w:rsidTr="000F5F50">
                              <w:trPr>
                                <w:trHeight w:val="416"/>
                              </w:trPr>
                              <w:tc>
                                <w:tcPr>
                                  <w:tcW w:w="977" w:type="dxa"/>
                                  <w:shd w:val="clear" w:color="auto" w:fill="D9D9D9" w:themeFill="background1" w:themeFillShade="D9"/>
                                </w:tcPr>
                                <w:p w:rsidR="00AE71E2" w:rsidRPr="0035314D" w:rsidRDefault="00AE71E2" w:rsidP="0035314D">
                                  <w:pPr>
                                    <w:spacing w:after="0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35314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:rsidR="00AE71E2" w:rsidRPr="0035314D" w:rsidRDefault="00AE71E2" w:rsidP="0035314D">
                                  <w:pPr>
                                    <w:spacing w:after="0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35314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are</w:t>
                                  </w:r>
                                </w:p>
                              </w:tc>
                            </w:tr>
                          </w:tbl>
                          <w:p w:rsidR="00AE71E2" w:rsidRDefault="00AE71E2" w:rsidP="00AE71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8356B" id="Text Box 10" o:spid="_x0000_s1037" type="#_x0000_t202" style="position:absolute;left:0;text-align:left;margin-left:92.2pt;margin-top:32.3pt;width:112.45pt;height:46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7"/>
                        <w:gridCol w:w="973"/>
                      </w:tblGrid>
                      <w:tr w:rsidR="00AE71E2" w:rsidTr="000F5F50">
                        <w:trPr>
                          <w:trHeight w:val="416"/>
                        </w:trPr>
                        <w:tc>
                          <w:tcPr>
                            <w:tcW w:w="977" w:type="dxa"/>
                            <w:shd w:val="clear" w:color="auto" w:fill="D9D9D9" w:themeFill="background1" w:themeFillShade="D9"/>
                          </w:tcPr>
                          <w:p w:rsidR="00AE71E2" w:rsidRPr="0035314D" w:rsidRDefault="00AE71E2" w:rsidP="0035314D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35314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:rsidR="00AE71E2" w:rsidRPr="0035314D" w:rsidRDefault="00AE71E2" w:rsidP="0035314D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35314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are</w:t>
                            </w:r>
                          </w:p>
                        </w:tc>
                      </w:tr>
                    </w:tbl>
                    <w:p w:rsidR="00AE71E2" w:rsidRDefault="00AE71E2" w:rsidP="00AE71E2"/>
                  </w:txbxContent>
                </v:textbox>
              </v:shape>
            </w:pict>
          </mc:Fallback>
        </mc:AlternateContent>
      </w:r>
      <w:r w:rsidR="0035314D">
        <w:rPr>
          <w:rFonts w:ascii="ABC Junior Typing" w:hAnsi="ABC Junior Typing" w:cs="Calibri"/>
          <w:sz w:val="28"/>
          <w:szCs w:val="28"/>
        </w:rPr>
        <w:t>They                     practicing for the school concert.</w:t>
      </w:r>
    </w:p>
    <w:p w:rsidR="00AE71E2" w:rsidRPr="005D5C85" w:rsidRDefault="0035314D" w:rsidP="00AE71E2">
      <w:pPr>
        <w:pStyle w:val="ListParagraph"/>
        <w:numPr>
          <w:ilvl w:val="0"/>
          <w:numId w:val="36"/>
        </w:numPr>
        <w:tabs>
          <w:tab w:val="left" w:pos="1999"/>
        </w:tabs>
        <w:spacing w:line="48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</w:t>
      </w:r>
      <w:r w:rsidR="00AE71E2">
        <w:rPr>
          <w:rFonts w:ascii="ABC Junior Typing" w:hAnsi="ABC Junior Typing" w:cs="Calibri"/>
          <w:sz w:val="28"/>
          <w:szCs w:val="28"/>
        </w:rPr>
        <w:t xml:space="preserve">The girl                      walking to school. </w:t>
      </w:r>
    </w:p>
    <w:p w:rsidR="00AE71E2" w:rsidRDefault="00AE71E2" w:rsidP="00AE71E2">
      <w:pPr>
        <w:tabs>
          <w:tab w:val="left" w:pos="1999"/>
        </w:tabs>
        <w:spacing w:after="0" w:line="240" w:lineRule="auto"/>
        <w:jc w:val="right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Total out of 10 = ___/10</w:t>
      </w:r>
    </w:p>
    <w:p w:rsidR="00AE71E2" w:rsidRDefault="00AE71E2" w:rsidP="00AE71E2">
      <w:pPr>
        <w:tabs>
          <w:tab w:val="left" w:pos="1999"/>
        </w:tabs>
        <w:spacing w:after="0" w:line="240" w:lineRule="auto"/>
        <w:jc w:val="right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Processed mark out of 20 (10x2) = ___/20</w:t>
      </w:r>
    </w:p>
    <w:p w:rsidR="004C1F46" w:rsidRDefault="004C1F46" w:rsidP="004C1F46">
      <w:pPr>
        <w:pStyle w:val="ListParagraph"/>
        <w:tabs>
          <w:tab w:val="left" w:pos="1691"/>
        </w:tabs>
        <w:ind w:left="900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09095818" wp14:editId="46853881">
            <wp:simplePos x="0" y="0"/>
            <wp:positionH relativeFrom="column">
              <wp:posOffset>1349115</wp:posOffset>
            </wp:positionH>
            <wp:positionV relativeFrom="paragraph">
              <wp:posOffset>-509665</wp:posOffset>
            </wp:positionV>
            <wp:extent cx="3094990" cy="704538"/>
            <wp:effectExtent l="0" t="0" r="0" b="635"/>
            <wp:wrapNone/>
            <wp:docPr id="14" name="Picture 32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642" cy="70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27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7D3389" wp14:editId="7D2ED75F">
                <wp:simplePos x="0" y="0"/>
                <wp:positionH relativeFrom="column">
                  <wp:posOffset>1633220</wp:posOffset>
                </wp:positionH>
                <wp:positionV relativeFrom="paragraph">
                  <wp:posOffset>-350625</wp:posOffset>
                </wp:positionV>
                <wp:extent cx="2552065" cy="90297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6278" w:rsidRPr="007C776F" w:rsidRDefault="009F6278" w:rsidP="009F627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 w:rsidRPr="007C776F">
                              <w:rPr>
                                <w:rFonts w:ascii="ABC Junior Typing" w:hAnsi="ABC Junior Typing"/>
                                <w:sz w:val="32"/>
                              </w:rPr>
                              <w:t>Writing</w:t>
                            </w:r>
                          </w:p>
                          <w:p w:rsidR="009F6278" w:rsidRPr="00E83D2A" w:rsidRDefault="009F6278" w:rsidP="009F627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D3389" id="Text Box 12" o:spid="_x0000_s1037" type="#_x0000_t202" style="position:absolute;left:0;text-align:left;margin-left:128.6pt;margin-top:-27.6pt;width:200.95pt;height:7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" filled="f" stroked="f" strokeweight=".5pt">
                <v:path arrowok="t"/>
                <v:textbox>
                  <w:txbxContent>
                    <w:p w:rsidR="009F6278" w:rsidRPr="007C776F" w:rsidRDefault="009F6278" w:rsidP="009F627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r w:rsidRPr="007C776F">
                        <w:rPr>
                          <w:rFonts w:ascii="ABC Junior Typing" w:hAnsi="ABC Junior Typing"/>
                          <w:sz w:val="32"/>
                        </w:rPr>
                        <w:t>Writing</w:t>
                      </w:r>
                    </w:p>
                    <w:p w:rsidR="009F6278" w:rsidRPr="00E83D2A" w:rsidRDefault="009F6278" w:rsidP="009F627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776F" w:rsidRPr="004C1F46" w:rsidRDefault="007C776F" w:rsidP="004C1F46">
      <w:p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 w:rsidRPr="004C1F46">
        <w:rPr>
          <w:rFonts w:ascii="ABC Junior Typing" w:hAnsi="ABC Junior Typing" w:cs="Calibri"/>
          <w:sz w:val="28"/>
          <w:szCs w:val="28"/>
        </w:rPr>
        <w:t>Make a list in the table of five things you like and five things you don’t like. Remember to write neatly. (10)</w:t>
      </w:r>
      <w:r w:rsidR="00264516" w:rsidRPr="004C1F46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371"/>
        <w:gridCol w:w="4509"/>
      </w:tblGrid>
      <w:tr w:rsidR="007C776F" w:rsidTr="007C776F">
        <w:tc>
          <w:tcPr>
            <w:tcW w:w="4371" w:type="dxa"/>
            <w:shd w:val="clear" w:color="auto" w:fill="D9D9D9" w:themeFill="background1" w:themeFillShade="D9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Things I like</w:t>
            </w:r>
          </w:p>
        </w:tc>
        <w:tc>
          <w:tcPr>
            <w:tcW w:w="4509" w:type="dxa"/>
            <w:shd w:val="clear" w:color="auto" w:fill="D9D9D9" w:themeFill="background1" w:themeFillShade="D9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Things I don’t like</w:t>
            </w:r>
          </w:p>
        </w:tc>
      </w:tr>
      <w:tr w:rsidR="007C776F" w:rsidTr="000F5F50">
        <w:trPr>
          <w:trHeight w:val="1100"/>
        </w:trPr>
        <w:tc>
          <w:tcPr>
            <w:tcW w:w="4371" w:type="dxa"/>
          </w:tcPr>
          <w:p w:rsidR="007C776F" w:rsidRDefault="000F5F50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Learners own answers.</w:t>
            </w:r>
          </w:p>
        </w:tc>
        <w:tc>
          <w:tcPr>
            <w:tcW w:w="4509" w:type="dxa"/>
          </w:tcPr>
          <w:p w:rsidR="000F5F50" w:rsidRDefault="000F5F50" w:rsidP="000F5F50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7C776F" w:rsidRDefault="000F5F50" w:rsidP="000F5F50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</w:t>
            </w:r>
            <w:r>
              <w:rPr>
                <w:rFonts w:ascii="ABC Junior Typing" w:hAnsi="ABC Junior Typing" w:cs="Calibri"/>
                <w:sz w:val="28"/>
                <w:szCs w:val="28"/>
              </w:rPr>
              <w:t>earners own answer.</w:t>
            </w:r>
          </w:p>
        </w:tc>
      </w:tr>
      <w:tr w:rsidR="007C776F" w:rsidTr="007C776F">
        <w:tc>
          <w:tcPr>
            <w:tcW w:w="4371" w:type="dxa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4509" w:type="dxa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776F" w:rsidTr="007C776F">
        <w:tc>
          <w:tcPr>
            <w:tcW w:w="4371" w:type="dxa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4509" w:type="dxa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776F" w:rsidTr="007C776F">
        <w:tc>
          <w:tcPr>
            <w:tcW w:w="4371" w:type="dxa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4509" w:type="dxa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776F" w:rsidTr="007C776F">
        <w:tc>
          <w:tcPr>
            <w:tcW w:w="4371" w:type="dxa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4509" w:type="dxa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C776F" w:rsidRPr="004C1F46" w:rsidRDefault="004C1F46" w:rsidP="009F6278">
      <w:pPr>
        <w:tabs>
          <w:tab w:val="left" w:pos="1999"/>
        </w:tabs>
        <w:spacing w:after="0" w:line="240" w:lineRule="auto"/>
        <w:rPr>
          <w:rFonts w:ascii="ABC Junior Typing" w:hAnsi="ABC Junior Typing" w:cs="Calibri"/>
          <w:sz w:val="14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-479684</wp:posOffset>
                </wp:positionH>
                <wp:positionV relativeFrom="paragraph">
                  <wp:posOffset>241841</wp:posOffset>
                </wp:positionV>
                <wp:extent cx="3282304" cy="4257040"/>
                <wp:effectExtent l="0" t="0" r="13970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304" cy="425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516" w:rsidRDefault="00264516" w:rsidP="0026451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1999"/>
                              </w:tabs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Choose one thing you like and say why you like it. Draw a picture of it. </w:t>
                            </w:r>
                            <w:r w:rsidR="004C1F46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(2ƒ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F5F50" w:rsidRDefault="000F5F50" w:rsidP="000F5F50">
                            <w:pPr>
                              <w:tabs>
                                <w:tab w:val="left" w:pos="1999"/>
                              </w:tabs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  <w:p w:rsidR="00264516" w:rsidRPr="00264516" w:rsidRDefault="000F5F50" w:rsidP="000F5F50">
                            <w:pPr>
                              <w:tabs>
                                <w:tab w:val="left" w:pos="1999"/>
                              </w:tabs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Learners own answer and drawing.</w:t>
                            </w:r>
                          </w:p>
                          <w:p w:rsidR="00264516" w:rsidRDefault="00264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-37.75pt;margin-top:19.05pt;width:258.45pt;height:33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" fillcolor="white [3201]" strokeweight=".5pt">
                <v:textbox>
                  <w:txbxContent>
                    <w:p w:rsidR="00264516" w:rsidRDefault="00264516" w:rsidP="0026451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1999"/>
                        </w:tabs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Choose one thing you like and say why you like it. Draw a picture of it. </w:t>
                      </w:r>
                      <w:r w:rsidR="004C1F46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(2ƒ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)</w:t>
                      </w:r>
                    </w:p>
                    <w:p w:rsidR="000F5F50" w:rsidRDefault="000F5F50" w:rsidP="000F5F50">
                      <w:pPr>
                        <w:tabs>
                          <w:tab w:val="left" w:pos="1999"/>
                        </w:tabs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</w:p>
                    <w:p w:rsidR="00264516" w:rsidRPr="00264516" w:rsidRDefault="000F5F50" w:rsidP="000F5F50">
                      <w:pPr>
                        <w:tabs>
                          <w:tab w:val="left" w:pos="1999"/>
                        </w:tabs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Learners own answer and drawing.</w:t>
                      </w:r>
                    </w:p>
                    <w:p w:rsidR="00264516" w:rsidRDefault="00264516"/>
                  </w:txbxContent>
                </v:textbox>
              </v:shape>
            </w:pict>
          </mc:Fallback>
        </mc:AlternateContent>
      </w:r>
    </w:p>
    <w:p w:rsidR="007C776F" w:rsidRDefault="00264516" w:rsidP="007C776F">
      <w:pPr>
        <w:pStyle w:val="ListParagraph"/>
        <w:tabs>
          <w:tab w:val="left" w:pos="1999"/>
        </w:tabs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FFA15E" wp14:editId="26DE84D1">
                <wp:simplePos x="0" y="0"/>
                <wp:positionH relativeFrom="column">
                  <wp:posOffset>2923082</wp:posOffset>
                </wp:positionH>
                <wp:positionV relativeFrom="paragraph">
                  <wp:posOffset>112936</wp:posOffset>
                </wp:positionV>
                <wp:extent cx="3327192" cy="4257040"/>
                <wp:effectExtent l="0" t="0" r="26035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192" cy="425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4516" w:rsidRDefault="00264516" w:rsidP="0026451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1999"/>
                              </w:tabs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Choose one thing you don’t like and say why you don’t like it. Draw a picture of it. </w:t>
                            </w:r>
                            <w:r w:rsidR="004C1F46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(2ƒ)</w:t>
                            </w:r>
                          </w:p>
                          <w:p w:rsidR="000F5F50" w:rsidRDefault="000F5F50" w:rsidP="000F5F50">
                            <w:pPr>
                              <w:tabs>
                                <w:tab w:val="left" w:pos="1999"/>
                              </w:tabs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  <w:p w:rsidR="000F5F50" w:rsidRPr="000F5F50" w:rsidRDefault="000F5F50" w:rsidP="000F5F50">
                            <w:pPr>
                              <w:tabs>
                                <w:tab w:val="left" w:pos="1999"/>
                              </w:tabs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0F5F5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Learners own answer and drawing.</w:t>
                            </w:r>
                          </w:p>
                          <w:p w:rsidR="00264516" w:rsidRDefault="00264516" w:rsidP="00264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FA15E" id="Text Box 15" o:spid="_x0000_s1040" type="#_x0000_t202" style="position:absolute;left:0;text-align:left;margin-left:230.15pt;margin-top:8.9pt;width:262pt;height:33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" fillcolor="window" strokeweight=".5pt">
                <v:textbox>
                  <w:txbxContent>
                    <w:p w:rsidR="00264516" w:rsidRDefault="00264516" w:rsidP="0026451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1999"/>
                        </w:tabs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Choose one thing you don’t like and say why you don’t like it. Draw a picture of it. </w:t>
                      </w:r>
                      <w:r w:rsidR="004C1F46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(2ƒ)</w:t>
                      </w:r>
                    </w:p>
                    <w:p w:rsidR="000F5F50" w:rsidRDefault="000F5F50" w:rsidP="000F5F50">
                      <w:pPr>
                        <w:tabs>
                          <w:tab w:val="left" w:pos="1999"/>
                        </w:tabs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</w:p>
                    <w:p w:rsidR="000F5F50" w:rsidRPr="000F5F50" w:rsidRDefault="000F5F50" w:rsidP="000F5F50">
                      <w:pPr>
                        <w:tabs>
                          <w:tab w:val="left" w:pos="1999"/>
                        </w:tabs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0F5F5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Learners own answer and drawing.</w:t>
                      </w:r>
                    </w:p>
                    <w:p w:rsidR="00264516" w:rsidRDefault="00264516" w:rsidP="00264516"/>
                  </w:txbxContent>
                </v:textbox>
              </v:shape>
            </w:pict>
          </mc:Fallback>
        </mc:AlternateContent>
      </w:r>
    </w:p>
    <w:p w:rsidR="007C776F" w:rsidRDefault="007C776F" w:rsidP="007C776F">
      <w:pPr>
        <w:tabs>
          <w:tab w:val="left" w:pos="1999"/>
        </w:tabs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7C776F" w:rsidRDefault="007C776F" w:rsidP="007C776F">
      <w:pPr>
        <w:pStyle w:val="ListParagraph"/>
        <w:tabs>
          <w:tab w:val="left" w:pos="1999"/>
        </w:tabs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7C776F" w:rsidRDefault="007C776F" w:rsidP="007C776F">
      <w:pPr>
        <w:pStyle w:val="ListParagraph"/>
        <w:tabs>
          <w:tab w:val="left" w:pos="1999"/>
        </w:tabs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7C776F" w:rsidRPr="007C776F" w:rsidRDefault="007C776F" w:rsidP="007C776F">
      <w:pPr>
        <w:pStyle w:val="ListParagraph"/>
        <w:tabs>
          <w:tab w:val="left" w:pos="1999"/>
        </w:tabs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264516" w:rsidRDefault="00264516" w:rsidP="009F6278">
      <w:pPr>
        <w:tabs>
          <w:tab w:val="left" w:pos="1999"/>
        </w:tabs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E247EF" wp14:editId="72EE7F54">
                <wp:simplePos x="0" y="0"/>
                <wp:positionH relativeFrom="column">
                  <wp:posOffset>3013023</wp:posOffset>
                </wp:positionH>
                <wp:positionV relativeFrom="paragraph">
                  <wp:posOffset>216025</wp:posOffset>
                </wp:positionV>
                <wp:extent cx="3132944" cy="1993265"/>
                <wp:effectExtent l="19050" t="19050" r="10795" b="2603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944" cy="19932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278809" id="Rounded Rectangle 17" o:spid="_x0000_s1026" style="position:absolute;margin-left:237.25pt;margin-top:17pt;width:246.7pt;height:156.9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-344774</wp:posOffset>
                </wp:positionH>
                <wp:positionV relativeFrom="paragraph">
                  <wp:posOffset>216025</wp:posOffset>
                </wp:positionV>
                <wp:extent cx="3057994" cy="1993692"/>
                <wp:effectExtent l="19050" t="19050" r="28575" b="2603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994" cy="199369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A6F774" id="Rounded Rectangle 16" o:spid="_x0000_s1026" style="position:absolute;margin-left:-27.15pt;margin-top:17pt;width:240.8pt;height:15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" filled="f" strokecolor="black [3213]" strokeweight="2.25pt">
                <v:stroke joinstyle="miter"/>
              </v:roundrect>
            </w:pict>
          </mc:Fallback>
        </mc:AlternateContent>
      </w: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jc w:val="right"/>
        <w:rPr>
          <w:rFonts w:ascii="ABC Junior Typing" w:hAnsi="ABC Junior Typing" w:cs="Calibri"/>
          <w:sz w:val="28"/>
          <w:szCs w:val="28"/>
        </w:rPr>
      </w:pPr>
    </w:p>
    <w:p w:rsidR="004C1F46" w:rsidRPr="004C1F46" w:rsidRDefault="004C1F46" w:rsidP="004C1F46">
      <w:pPr>
        <w:spacing w:after="0" w:line="240" w:lineRule="auto"/>
        <w:jc w:val="right"/>
        <w:rPr>
          <w:rFonts w:ascii="ABC Junior Typing" w:hAnsi="ABC Junior Typing" w:cs="Calibri"/>
          <w:sz w:val="28"/>
          <w:szCs w:val="28"/>
        </w:rPr>
      </w:pPr>
      <w:r w:rsidRPr="004C1F46">
        <w:rPr>
          <w:rFonts w:ascii="ABC Junior Typing" w:hAnsi="ABC Junior Typing" w:cs="Calibri"/>
          <w:sz w:val="28"/>
          <w:szCs w:val="28"/>
        </w:rPr>
        <w:t>Total out of 15 for completion of sentences= ___/15</w:t>
      </w:r>
    </w:p>
    <w:p w:rsidR="004C1F46" w:rsidRPr="004C1F46" w:rsidRDefault="004C1F46" w:rsidP="000F5F50">
      <w:pPr>
        <w:tabs>
          <w:tab w:val="left" w:pos="1999"/>
        </w:tabs>
        <w:spacing w:after="0" w:line="240" w:lineRule="auto"/>
        <w:jc w:val="right"/>
        <w:rPr>
          <w:rFonts w:ascii="ABC Junior Typing" w:hAnsi="ABC Junior Typing" w:cs="Calibri"/>
          <w:sz w:val="28"/>
          <w:szCs w:val="28"/>
        </w:rPr>
      </w:pPr>
      <w:r w:rsidRPr="004C1F46">
        <w:rPr>
          <w:rFonts w:ascii="ABC Junior Typing" w:hAnsi="ABC Junior Typing" w:cs="Calibri"/>
          <w:sz w:val="28"/>
          <w:szCs w:val="28"/>
        </w:rPr>
        <w:lastRenderedPageBreak/>
        <w:t>Processed mark out of 30 (15x2) = ___/30</w:t>
      </w:r>
    </w:p>
    <w:tbl>
      <w:tblPr>
        <w:tblStyle w:val="TableGrid41"/>
        <w:tblpPr w:leftFromText="180" w:rightFromText="180" w:vertAnchor="page" w:horzAnchor="margin" w:tblpXSpec="center" w:tblpY="1087"/>
        <w:tblW w:w="10138" w:type="dxa"/>
        <w:tblLook w:val="04A0" w:firstRow="1" w:lastRow="0" w:firstColumn="1" w:lastColumn="0" w:noHBand="0" w:noVBand="1"/>
      </w:tblPr>
      <w:tblGrid>
        <w:gridCol w:w="3579"/>
        <w:gridCol w:w="1352"/>
        <w:gridCol w:w="1308"/>
        <w:gridCol w:w="1308"/>
        <w:gridCol w:w="1163"/>
        <w:gridCol w:w="1428"/>
      </w:tblGrid>
      <w:tr w:rsidR="004C1F46" w:rsidRPr="004C1F46" w:rsidTr="00801161">
        <w:tc>
          <w:tcPr>
            <w:tcW w:w="3579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Cs w:val="32"/>
              </w:rPr>
            </w:pPr>
          </w:p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Cs w:val="32"/>
              </w:rPr>
            </w:pPr>
            <w:r w:rsidRPr="004C1F46">
              <w:rPr>
                <w:rFonts w:ascii="ABC Junior Typing" w:hAnsi="ABC Junior Typing" w:cs="Calibri"/>
                <w:szCs w:val="32"/>
              </w:rPr>
              <w:t xml:space="preserve">Rubric </w:t>
            </w:r>
            <w:r w:rsidRPr="004C1F46">
              <w:rPr>
                <w:rFonts w:ascii="Arial" w:hAnsi="Arial" w:cs="Arial"/>
                <w:szCs w:val="32"/>
              </w:rPr>
              <w:t>–</w:t>
            </w:r>
            <w:r w:rsidRPr="004C1F46">
              <w:rPr>
                <w:rFonts w:ascii="ABC Junior Typing" w:hAnsi="ABC Junior Typing" w:cs="Calibri"/>
                <w:szCs w:val="32"/>
              </w:rPr>
              <w:t xml:space="preserve"> Writing activity </w:t>
            </w:r>
          </w:p>
        </w:tc>
        <w:tc>
          <w:tcPr>
            <w:tcW w:w="1352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4C1F46">
              <w:rPr>
                <w:rFonts w:ascii="ABC Junior Typing" w:hAnsi="ABC Junior Typing" w:cs="Calibri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4C1F46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4C1F46">
              <w:rPr>
                <w:rFonts w:ascii="ABC Junior Typing" w:hAnsi="ABC Junior Typing" w:cs="Calibri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4C1F46">
              <w:rPr>
                <w:rFonts w:ascii="ABC Junior Typing" w:hAnsi="ABC Junior Typing" w:cs="Calibri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4C1F46"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</w:tr>
      <w:tr w:rsidR="004C1F46" w:rsidRPr="004C1F46" w:rsidTr="00801161">
        <w:tc>
          <w:tcPr>
            <w:tcW w:w="3579" w:type="dxa"/>
          </w:tcPr>
          <w:p w:rsidR="004C1F46" w:rsidRPr="004C1F46" w:rsidRDefault="004C1F46" w:rsidP="004C1F4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BC Junior Typing" w:hAnsi="ABC Junior Typing" w:cs="Calibri"/>
                <w:szCs w:val="28"/>
              </w:rPr>
            </w:pPr>
            <w:r w:rsidRPr="004C1F46">
              <w:rPr>
                <w:rFonts w:ascii="ABC Junior Typing" w:hAnsi="ABC Junior Typing" w:cs="Calibri"/>
                <w:szCs w:val="28"/>
              </w:rPr>
              <w:t xml:space="preserve">Line usage and spacing </w:t>
            </w:r>
            <w:r w:rsidRPr="004C1F46">
              <w:rPr>
                <w:rFonts w:ascii="Arial" w:hAnsi="Arial" w:cs="Arial"/>
                <w:szCs w:val="28"/>
              </w:rPr>
              <w:t>–</w:t>
            </w:r>
            <w:r w:rsidRPr="004C1F46">
              <w:rPr>
                <w:rFonts w:ascii="ABC Junior Typing" w:hAnsi="ABC Junior Typing" w:cs="Calibri"/>
                <w:szCs w:val="28"/>
              </w:rPr>
              <w:t xml:space="preserve"> </w:t>
            </w:r>
          </w:p>
          <w:p w:rsidR="004C1F46" w:rsidRPr="004C1F46" w:rsidRDefault="004C1F46" w:rsidP="004C1F46">
            <w:pPr>
              <w:numPr>
                <w:ilvl w:val="0"/>
                <w:numId w:val="39"/>
              </w:numPr>
              <w:spacing w:after="0" w:line="360" w:lineRule="auto"/>
              <w:contextualSpacing/>
              <w:rPr>
                <w:rFonts w:ascii="ABC Junior Typing" w:hAnsi="ABC Junior Typing" w:cs="Calibri"/>
                <w:szCs w:val="28"/>
              </w:rPr>
            </w:pPr>
            <w:r w:rsidRPr="004C1F46">
              <w:rPr>
                <w:rFonts w:ascii="ABC Junior Typing" w:hAnsi="ABC Junior Typing" w:cs="Calibri"/>
              </w:rPr>
              <w:t>How well did the learner use his writing lines?</w:t>
            </w:r>
          </w:p>
          <w:p w:rsidR="004C1F46" w:rsidRPr="004C1F46" w:rsidRDefault="004C1F46" w:rsidP="004C1F46">
            <w:pPr>
              <w:numPr>
                <w:ilvl w:val="0"/>
                <w:numId w:val="39"/>
              </w:numPr>
              <w:spacing w:after="0" w:line="360" w:lineRule="auto"/>
              <w:contextualSpacing/>
              <w:rPr>
                <w:rFonts w:ascii="ABC Junior Typing" w:hAnsi="ABC Junior Typing" w:cs="Calibri"/>
                <w:szCs w:val="28"/>
              </w:rPr>
            </w:pPr>
            <w:r w:rsidRPr="004C1F46">
              <w:rPr>
                <w:rFonts w:ascii="ABC Junior Typing" w:hAnsi="ABC Junior Typing" w:cs="Calibri"/>
                <w:szCs w:val="28"/>
              </w:rPr>
              <w:t>How well did the learner space their letters and/or words?</w:t>
            </w:r>
          </w:p>
        </w:tc>
        <w:tc>
          <w:tcPr>
            <w:tcW w:w="1352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Many errors in line usage.</w:t>
            </w:r>
            <w:r w:rsidRPr="004C1F46">
              <w:t xml:space="preserve"> </w:t>
            </w:r>
            <w:r w:rsidRPr="004C1F46">
              <w:rPr>
                <w:rFonts w:ascii="ABC Junior Typing" w:hAnsi="ABC Junior Typing" w:cs="Calibri"/>
                <w:sz w:val="20"/>
                <w:szCs w:val="20"/>
              </w:rPr>
              <w:t>Many errors in spacing.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Some errors in line usage.</w:t>
            </w:r>
            <w:r w:rsidRPr="004C1F46">
              <w:t xml:space="preserve"> </w:t>
            </w:r>
            <w:r w:rsidRPr="004C1F46">
              <w:rPr>
                <w:rFonts w:ascii="ABC Junior Typing" w:hAnsi="ABC Junior Typing" w:cs="Calibri"/>
                <w:sz w:val="20"/>
                <w:szCs w:val="20"/>
              </w:rPr>
              <w:t>Some errors in spacing.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Few errors using lines correctly.</w:t>
            </w:r>
            <w:r w:rsidRPr="004C1F46">
              <w:t xml:space="preserve"> </w:t>
            </w:r>
            <w:r w:rsidRPr="004C1F46">
              <w:rPr>
                <w:rFonts w:ascii="ABC Junior Typing" w:hAnsi="ABC Junior Typing" w:cs="Calibri"/>
                <w:sz w:val="20"/>
                <w:szCs w:val="20"/>
              </w:rPr>
              <w:t>Few errors using spacing correctly.</w:t>
            </w:r>
          </w:p>
        </w:tc>
        <w:tc>
          <w:tcPr>
            <w:tcW w:w="1163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Uses lines correctly most of the time.</w:t>
            </w:r>
            <w:r w:rsidRPr="004C1F46">
              <w:t xml:space="preserve"> </w:t>
            </w:r>
            <w:r w:rsidRPr="004C1F46">
              <w:rPr>
                <w:rFonts w:ascii="ABC Junior Typing" w:hAnsi="ABC Junior Typing" w:cs="Calibri"/>
                <w:sz w:val="20"/>
                <w:szCs w:val="20"/>
              </w:rPr>
              <w:t>Uses proper spacing most of the time</w:t>
            </w:r>
          </w:p>
        </w:tc>
        <w:tc>
          <w:tcPr>
            <w:tcW w:w="142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Always uses lines correctly.</w:t>
            </w:r>
            <w:r w:rsidRPr="004C1F46">
              <w:t xml:space="preserve"> </w:t>
            </w:r>
            <w:r w:rsidRPr="004C1F46">
              <w:rPr>
                <w:rFonts w:ascii="ABC Junior Typing" w:hAnsi="ABC Junior Typing" w:cs="Calibri"/>
                <w:sz w:val="20"/>
                <w:szCs w:val="20"/>
              </w:rPr>
              <w:t>Always uses proper spacing.</w:t>
            </w:r>
          </w:p>
        </w:tc>
      </w:tr>
      <w:tr w:rsidR="004C1F46" w:rsidRPr="004C1F46" w:rsidTr="00801161">
        <w:tc>
          <w:tcPr>
            <w:tcW w:w="3579" w:type="dxa"/>
          </w:tcPr>
          <w:p w:rsidR="004C1F46" w:rsidRPr="004C1F46" w:rsidRDefault="004C1F46" w:rsidP="004C1F4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BC Junior Typing" w:hAnsi="ABC Junior Typing" w:cs="Calibri"/>
                <w:szCs w:val="28"/>
              </w:rPr>
            </w:pPr>
            <w:r w:rsidRPr="004C1F46">
              <w:rPr>
                <w:rFonts w:ascii="ABC Junior Typing" w:hAnsi="ABC Junior Typing" w:cs="Calibri"/>
                <w:szCs w:val="28"/>
              </w:rPr>
              <w:t>Letter formation-</w:t>
            </w:r>
          </w:p>
          <w:p w:rsidR="004C1F46" w:rsidRPr="004C1F46" w:rsidRDefault="004C1F46" w:rsidP="004C1F46">
            <w:pPr>
              <w:spacing w:after="0" w:line="360" w:lineRule="auto"/>
              <w:ind w:left="720"/>
              <w:contextualSpacing/>
              <w:rPr>
                <w:rFonts w:ascii="ABC Junior Typing" w:hAnsi="ABC Junior Typing" w:cs="Calibri"/>
              </w:rPr>
            </w:pPr>
            <w:r w:rsidRPr="004C1F46">
              <w:rPr>
                <w:rFonts w:ascii="ABC Junior Typing" w:hAnsi="ABC Junior Typing" w:cs="Calibri"/>
              </w:rPr>
              <w:t>Did the learner form his letters correctly?</w:t>
            </w:r>
          </w:p>
        </w:tc>
        <w:tc>
          <w:tcPr>
            <w:tcW w:w="1352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Many errors in letter formation. Incorrect letter formations</w:t>
            </w:r>
            <w:r w:rsidRPr="004C1F46">
              <w:rPr>
                <w:rFonts w:ascii="ABC Junior Typing" w:hAnsi="ABC Junior Typing" w:cs="Calibri"/>
                <w:b/>
                <w:sz w:val="20"/>
                <w:szCs w:val="20"/>
              </w:rPr>
              <w:t>.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Some errors in letter formation. Letters formed incorrectly.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Few errors in letter formation. Few letters are formed incorrectly.</w:t>
            </w:r>
          </w:p>
        </w:tc>
        <w:tc>
          <w:tcPr>
            <w:tcW w:w="1163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Most letters are formed correctly.</w:t>
            </w:r>
          </w:p>
        </w:tc>
        <w:tc>
          <w:tcPr>
            <w:tcW w:w="142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Consistently forms all letters correctly.</w:t>
            </w:r>
          </w:p>
        </w:tc>
      </w:tr>
      <w:tr w:rsidR="004C1F46" w:rsidRPr="004C1F46" w:rsidTr="00801161">
        <w:tc>
          <w:tcPr>
            <w:tcW w:w="3579" w:type="dxa"/>
          </w:tcPr>
          <w:p w:rsidR="004C1F46" w:rsidRPr="004C1F46" w:rsidRDefault="004C1F46" w:rsidP="004C1F4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BC Junior Typing" w:hAnsi="ABC Junior Typing" w:cs="Calibri"/>
                <w:szCs w:val="28"/>
              </w:rPr>
            </w:pPr>
            <w:r w:rsidRPr="004C1F46">
              <w:rPr>
                <w:rFonts w:ascii="ABC Junior Typing" w:hAnsi="ABC Junior Typing" w:cs="Calibri"/>
                <w:szCs w:val="28"/>
              </w:rPr>
              <w:t xml:space="preserve">Readability </w:t>
            </w:r>
            <w:r w:rsidRPr="004C1F46">
              <w:rPr>
                <w:rFonts w:ascii="Arial" w:hAnsi="Arial" w:cs="Arial"/>
                <w:szCs w:val="28"/>
              </w:rPr>
              <w:t>–</w:t>
            </w:r>
            <w:r w:rsidRPr="004C1F46">
              <w:rPr>
                <w:rFonts w:ascii="ABC Junior Typing" w:hAnsi="ABC Junior Typing" w:cs="Calibri"/>
                <w:szCs w:val="28"/>
              </w:rPr>
              <w:t xml:space="preserve"> </w:t>
            </w:r>
            <w:r w:rsidRPr="004C1F46">
              <w:rPr>
                <w:rFonts w:ascii="ABC Junior Typing" w:hAnsi="ABC Junior Typing" w:cs="Calibri"/>
              </w:rPr>
              <w:t>How easy is it to read the learners handwriting?</w:t>
            </w:r>
          </w:p>
        </w:tc>
        <w:tc>
          <w:tcPr>
            <w:tcW w:w="1352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Many errors in readability.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Some errors in readability.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Few errors in readability.</w:t>
            </w:r>
          </w:p>
        </w:tc>
        <w:tc>
          <w:tcPr>
            <w:tcW w:w="1163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Very easy to read.</w:t>
            </w:r>
          </w:p>
        </w:tc>
        <w:tc>
          <w:tcPr>
            <w:tcW w:w="142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Always easy to read.</w:t>
            </w:r>
          </w:p>
        </w:tc>
      </w:tr>
      <w:tr w:rsidR="004C1F46" w:rsidRPr="004C1F46" w:rsidTr="00801161">
        <w:tc>
          <w:tcPr>
            <w:tcW w:w="3579" w:type="dxa"/>
          </w:tcPr>
          <w:p w:rsidR="004C1F46" w:rsidRPr="004C1F46" w:rsidRDefault="004C1F46" w:rsidP="004C1F4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BC Junior Typing" w:hAnsi="ABC Junior Typing" w:cs="Calibri"/>
                <w:szCs w:val="28"/>
              </w:rPr>
            </w:pPr>
            <w:r w:rsidRPr="004C1F46">
              <w:rPr>
                <w:rFonts w:ascii="ABC Junior Typing" w:hAnsi="ABC Junior Typing" w:cs="Calibri"/>
                <w:szCs w:val="28"/>
              </w:rPr>
              <w:t xml:space="preserve">Neatness -  </w:t>
            </w:r>
            <w:r w:rsidRPr="004C1F46">
              <w:t xml:space="preserve"> </w:t>
            </w:r>
            <w:r w:rsidRPr="004C1F46">
              <w:rPr>
                <w:rFonts w:ascii="ABC Junior Typing" w:hAnsi="ABC Junior Typing" w:cs="Calibri"/>
              </w:rPr>
              <w:t>How neat is the learner’s handwriting?</w:t>
            </w:r>
          </w:p>
        </w:tc>
        <w:tc>
          <w:tcPr>
            <w:tcW w:w="1352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Difficult to read.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Not neatly done.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Not as neatly done.</w:t>
            </w:r>
          </w:p>
        </w:tc>
        <w:tc>
          <w:tcPr>
            <w:tcW w:w="1163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Writes neatly.</w:t>
            </w:r>
          </w:p>
        </w:tc>
        <w:tc>
          <w:tcPr>
            <w:tcW w:w="142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Always writes neatly.</w:t>
            </w:r>
          </w:p>
        </w:tc>
      </w:tr>
      <w:tr w:rsidR="004C1F46" w:rsidRPr="004C1F46" w:rsidTr="00801161">
        <w:tc>
          <w:tcPr>
            <w:tcW w:w="10138" w:type="dxa"/>
            <w:gridSpan w:val="6"/>
          </w:tcPr>
          <w:p w:rsidR="004C1F46" w:rsidRPr="004C1F46" w:rsidRDefault="004C1F46" w:rsidP="004C1F46">
            <w:pPr>
              <w:spacing w:before="240" w:after="0" w:line="360" w:lineRule="auto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4C1F46" w:rsidRPr="004C1F46" w:rsidRDefault="004C1F46" w:rsidP="004C1F46">
            <w:pPr>
              <w:spacing w:before="240" w:after="0" w:line="360" w:lineRule="auto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4C1F46">
              <w:rPr>
                <w:rFonts w:ascii="ABC Junior Typing" w:hAnsi="ABC Junior Typing" w:cs="Calibri"/>
                <w:szCs w:val="28"/>
              </w:rPr>
              <w:t>Total: ___/20</w:t>
            </w:r>
          </w:p>
        </w:tc>
      </w:tr>
    </w:tbl>
    <w:p w:rsidR="004C1F46" w:rsidRPr="004C1F46" w:rsidRDefault="004C1F46" w:rsidP="004C1F46">
      <w:pPr>
        <w:tabs>
          <w:tab w:val="left" w:pos="1999"/>
        </w:tabs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4C1F46">
        <w:rPr>
          <w:rFonts w:ascii="ABC Junior Typing" w:hAnsi="ABC Junior Typing" w:cs="Calibri"/>
          <w:sz w:val="28"/>
          <w:szCs w:val="28"/>
        </w:rPr>
        <w:t>Total for writing section = Complete sentences + Rubric mark</w:t>
      </w:r>
    </w:p>
    <w:p w:rsidR="004C1F46" w:rsidRPr="004C1F46" w:rsidRDefault="004C1F46" w:rsidP="004C1F46">
      <w:pPr>
        <w:tabs>
          <w:tab w:val="left" w:pos="1999"/>
        </w:tabs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4C1F46">
        <w:rPr>
          <w:rFonts w:ascii="ABC Junior Typing" w:hAnsi="ABC Junior Typing" w:cs="Calibri"/>
          <w:sz w:val="28"/>
          <w:szCs w:val="28"/>
        </w:rPr>
        <w:t xml:space="preserve">                                = Mark out of 30 + Mark out of 20</w:t>
      </w:r>
    </w:p>
    <w:p w:rsidR="007C776F" w:rsidRPr="00AE71E2" w:rsidRDefault="004C1F46" w:rsidP="009F6278">
      <w:pPr>
        <w:tabs>
          <w:tab w:val="left" w:pos="1999"/>
        </w:tabs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4C1F46">
        <w:rPr>
          <w:rFonts w:ascii="ABC Junior Typing" w:hAnsi="ABC Junior Typing" w:cs="Calibri"/>
          <w:sz w:val="28"/>
          <w:szCs w:val="28"/>
        </w:rPr>
        <w:t xml:space="preserve">                                = _____/50</w:t>
      </w:r>
    </w:p>
    <w:sectPr w:rsidR="007C776F" w:rsidRPr="00AE71E2" w:rsidSect="00AA09C9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58" w:rsidRDefault="00531E58" w:rsidP="00AA09C9">
      <w:pPr>
        <w:spacing w:after="0" w:line="240" w:lineRule="auto"/>
      </w:pPr>
      <w:r>
        <w:separator/>
      </w:r>
    </w:p>
  </w:endnote>
  <w:endnote w:type="continuationSeparator" w:id="0">
    <w:p w:rsidR="00531E58" w:rsidRDefault="00531E58" w:rsidP="00AA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C9" w:rsidRDefault="00AA09C9">
    <w:pPr>
      <w:pStyle w:val="Footer"/>
      <w:jc w:val="center"/>
    </w:pPr>
    <w:r w:rsidRPr="00AA09C9">
      <w:rPr>
        <w:rFonts w:ascii="ABC Junior Typing" w:hAnsi="ABC Junior Typing"/>
        <w:sz w:val="28"/>
        <w:szCs w:val="28"/>
      </w:rPr>
      <w:fldChar w:fldCharType="begin"/>
    </w:r>
    <w:r w:rsidRPr="00AA09C9">
      <w:rPr>
        <w:rFonts w:ascii="ABC Junior Typing" w:hAnsi="ABC Junior Typing"/>
        <w:sz w:val="28"/>
        <w:szCs w:val="28"/>
      </w:rPr>
      <w:instrText xml:space="preserve"> PAGE   \* MERGEFORMAT </w:instrText>
    </w:r>
    <w:r w:rsidRPr="00AA09C9">
      <w:rPr>
        <w:rFonts w:ascii="ABC Junior Typing" w:hAnsi="ABC Junior Typing"/>
        <w:sz w:val="28"/>
        <w:szCs w:val="28"/>
      </w:rPr>
      <w:fldChar w:fldCharType="separate"/>
    </w:r>
    <w:r w:rsidR="00FB0ACC">
      <w:rPr>
        <w:rFonts w:ascii="ABC Junior Typing" w:hAnsi="ABC Junior Typing"/>
        <w:noProof/>
        <w:sz w:val="28"/>
        <w:szCs w:val="28"/>
      </w:rPr>
      <w:t>1</w:t>
    </w:r>
    <w:r w:rsidRPr="00AA09C9">
      <w:rPr>
        <w:rFonts w:ascii="ABC Junior Typing" w:hAnsi="ABC Junior Typing"/>
        <w:noProof/>
        <w:sz w:val="28"/>
        <w:szCs w:val="28"/>
      </w:rPr>
      <w:fldChar w:fldCharType="end"/>
    </w:r>
  </w:p>
  <w:p w:rsidR="00AA09C9" w:rsidRDefault="00AA09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58" w:rsidRDefault="00531E58" w:rsidP="00AA09C9">
      <w:pPr>
        <w:spacing w:after="0" w:line="240" w:lineRule="auto"/>
      </w:pPr>
      <w:r>
        <w:separator/>
      </w:r>
    </w:p>
  </w:footnote>
  <w:footnote w:type="continuationSeparator" w:id="0">
    <w:p w:rsidR="00531E58" w:rsidRDefault="00531E58" w:rsidP="00AA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C9" w:rsidRDefault="00AA09C9">
    <w:pPr>
      <w:pStyle w:val="Header"/>
    </w:pPr>
  </w:p>
  <w:p w:rsidR="00AA09C9" w:rsidRDefault="00AA0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5D4A"/>
    <w:multiLevelType w:val="hybridMultilevel"/>
    <w:tmpl w:val="4CD870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2E23D9A"/>
    <w:multiLevelType w:val="hybridMultilevel"/>
    <w:tmpl w:val="ED183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863746"/>
    <w:multiLevelType w:val="multilevel"/>
    <w:tmpl w:val="62A6E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945DA2"/>
    <w:multiLevelType w:val="hybridMultilevel"/>
    <w:tmpl w:val="4F42FFAA"/>
    <w:lvl w:ilvl="0" w:tplc="86724A06">
      <w:start w:val="4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7EB022F"/>
    <w:multiLevelType w:val="hybridMultilevel"/>
    <w:tmpl w:val="F1142F7E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304362B"/>
    <w:multiLevelType w:val="hybridMultilevel"/>
    <w:tmpl w:val="A05C5B7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4455199"/>
    <w:multiLevelType w:val="hybridMultilevel"/>
    <w:tmpl w:val="8700854E"/>
    <w:lvl w:ilvl="0" w:tplc="7CF2EE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FC0667"/>
    <w:multiLevelType w:val="hybridMultilevel"/>
    <w:tmpl w:val="81E6F4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B215E2"/>
    <w:multiLevelType w:val="hybridMultilevel"/>
    <w:tmpl w:val="692C3FC0"/>
    <w:lvl w:ilvl="0" w:tplc="ECECCD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C4408B"/>
    <w:multiLevelType w:val="hybridMultilevel"/>
    <w:tmpl w:val="DF427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557D9"/>
    <w:multiLevelType w:val="multilevel"/>
    <w:tmpl w:val="C6401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1" w15:restartNumberingAfterBreak="0">
    <w:nsid w:val="1A893DA5"/>
    <w:multiLevelType w:val="hybridMultilevel"/>
    <w:tmpl w:val="8E96930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E96B49"/>
    <w:multiLevelType w:val="hybridMultilevel"/>
    <w:tmpl w:val="275EA9D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1F357719"/>
    <w:multiLevelType w:val="hybridMultilevel"/>
    <w:tmpl w:val="8C68F5B6"/>
    <w:lvl w:ilvl="0" w:tplc="7F2AEC02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A554BBD"/>
    <w:multiLevelType w:val="hybridMultilevel"/>
    <w:tmpl w:val="A8D69F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DF412C"/>
    <w:multiLevelType w:val="hybridMultilevel"/>
    <w:tmpl w:val="D0BC6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371A9"/>
    <w:multiLevelType w:val="hybridMultilevel"/>
    <w:tmpl w:val="CFC0A398"/>
    <w:lvl w:ilvl="0" w:tplc="AEE8B0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D10C64"/>
    <w:multiLevelType w:val="hybridMultilevel"/>
    <w:tmpl w:val="70862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93A89"/>
    <w:multiLevelType w:val="hybridMultilevel"/>
    <w:tmpl w:val="353C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1B41"/>
    <w:multiLevelType w:val="multilevel"/>
    <w:tmpl w:val="66867D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69E0430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C7C69"/>
    <w:multiLevelType w:val="hybridMultilevel"/>
    <w:tmpl w:val="415E2BF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4CCA3747"/>
    <w:multiLevelType w:val="hybridMultilevel"/>
    <w:tmpl w:val="88B63F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55BB5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61D19"/>
    <w:multiLevelType w:val="hybridMultilevel"/>
    <w:tmpl w:val="0A7C80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5D6F"/>
    <w:multiLevelType w:val="hybridMultilevel"/>
    <w:tmpl w:val="7864F8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36F11"/>
    <w:multiLevelType w:val="hybridMultilevel"/>
    <w:tmpl w:val="7940ED98"/>
    <w:lvl w:ilvl="0" w:tplc="8FA412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466649"/>
    <w:multiLevelType w:val="hybridMultilevel"/>
    <w:tmpl w:val="2F8C6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F4A3C"/>
    <w:multiLevelType w:val="hybridMultilevel"/>
    <w:tmpl w:val="295299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81BEB"/>
    <w:multiLevelType w:val="hybridMultilevel"/>
    <w:tmpl w:val="74D478B2"/>
    <w:lvl w:ilvl="0" w:tplc="731EC5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EF69B1"/>
    <w:multiLevelType w:val="multilevel"/>
    <w:tmpl w:val="8DAA44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1" w15:restartNumberingAfterBreak="0">
    <w:nsid w:val="62A10E01"/>
    <w:multiLevelType w:val="hybridMultilevel"/>
    <w:tmpl w:val="F9B08F84"/>
    <w:lvl w:ilvl="0" w:tplc="98E63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14AB2"/>
    <w:multiLevelType w:val="hybridMultilevel"/>
    <w:tmpl w:val="BD74C35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 w15:restartNumberingAfterBreak="0">
    <w:nsid w:val="64044759"/>
    <w:multiLevelType w:val="multilevel"/>
    <w:tmpl w:val="E5965C8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4" w15:restartNumberingAfterBreak="0">
    <w:nsid w:val="645679AB"/>
    <w:multiLevelType w:val="hybridMultilevel"/>
    <w:tmpl w:val="99EC57FC"/>
    <w:lvl w:ilvl="0" w:tplc="4948E5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F4E621E"/>
    <w:multiLevelType w:val="hybridMultilevel"/>
    <w:tmpl w:val="BF5EF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A6310"/>
    <w:multiLevelType w:val="multilevel"/>
    <w:tmpl w:val="64C2CAD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8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38"/>
  </w:num>
  <w:num w:numId="4">
    <w:abstractNumId w:val="6"/>
  </w:num>
  <w:num w:numId="5">
    <w:abstractNumId w:val="29"/>
  </w:num>
  <w:num w:numId="6">
    <w:abstractNumId w:val="8"/>
  </w:num>
  <w:num w:numId="7">
    <w:abstractNumId w:val="36"/>
  </w:num>
  <w:num w:numId="8">
    <w:abstractNumId w:val="20"/>
  </w:num>
  <w:num w:numId="9">
    <w:abstractNumId w:val="18"/>
  </w:num>
  <w:num w:numId="10">
    <w:abstractNumId w:val="10"/>
  </w:num>
  <w:num w:numId="11">
    <w:abstractNumId w:val="1"/>
  </w:num>
  <w:num w:numId="12">
    <w:abstractNumId w:val="26"/>
  </w:num>
  <w:num w:numId="13">
    <w:abstractNumId w:val="13"/>
  </w:num>
  <w:num w:numId="14">
    <w:abstractNumId w:val="7"/>
  </w:num>
  <w:num w:numId="15">
    <w:abstractNumId w:val="34"/>
  </w:num>
  <w:num w:numId="16">
    <w:abstractNumId w:val="16"/>
  </w:num>
  <w:num w:numId="17">
    <w:abstractNumId w:val="31"/>
  </w:num>
  <w:num w:numId="18">
    <w:abstractNumId w:val="37"/>
  </w:num>
  <w:num w:numId="19">
    <w:abstractNumId w:val="14"/>
  </w:num>
  <w:num w:numId="20">
    <w:abstractNumId w:val="5"/>
  </w:num>
  <w:num w:numId="21">
    <w:abstractNumId w:val="21"/>
  </w:num>
  <w:num w:numId="22">
    <w:abstractNumId w:val="12"/>
  </w:num>
  <w:num w:numId="23">
    <w:abstractNumId w:val="32"/>
  </w:num>
  <w:num w:numId="24">
    <w:abstractNumId w:val="0"/>
  </w:num>
  <w:num w:numId="25">
    <w:abstractNumId w:val="9"/>
  </w:num>
  <w:num w:numId="26">
    <w:abstractNumId w:val="27"/>
  </w:num>
  <w:num w:numId="27">
    <w:abstractNumId w:val="23"/>
  </w:num>
  <w:num w:numId="28">
    <w:abstractNumId w:val="17"/>
  </w:num>
  <w:num w:numId="29">
    <w:abstractNumId w:val="33"/>
  </w:num>
  <w:num w:numId="30">
    <w:abstractNumId w:val="19"/>
  </w:num>
  <w:num w:numId="31">
    <w:abstractNumId w:val="4"/>
  </w:num>
  <w:num w:numId="32">
    <w:abstractNumId w:val="3"/>
  </w:num>
  <w:num w:numId="33">
    <w:abstractNumId w:val="15"/>
  </w:num>
  <w:num w:numId="34">
    <w:abstractNumId w:val="22"/>
  </w:num>
  <w:num w:numId="35">
    <w:abstractNumId w:val="24"/>
  </w:num>
  <w:num w:numId="36">
    <w:abstractNumId w:val="25"/>
  </w:num>
  <w:num w:numId="37">
    <w:abstractNumId w:val="28"/>
  </w:num>
  <w:num w:numId="38">
    <w:abstractNumId w:val="1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9"/>
    <w:rsid w:val="00040DE0"/>
    <w:rsid w:val="000D740F"/>
    <w:rsid w:val="000E54C2"/>
    <w:rsid w:val="000F5F50"/>
    <w:rsid w:val="001440CE"/>
    <w:rsid w:val="0015604A"/>
    <w:rsid w:val="00165A17"/>
    <w:rsid w:val="0019055A"/>
    <w:rsid w:val="001B49D3"/>
    <w:rsid w:val="001C5C0F"/>
    <w:rsid w:val="00216A3A"/>
    <w:rsid w:val="0025049E"/>
    <w:rsid w:val="00264516"/>
    <w:rsid w:val="00272F24"/>
    <w:rsid w:val="003339F6"/>
    <w:rsid w:val="0035314D"/>
    <w:rsid w:val="003C0A36"/>
    <w:rsid w:val="00411769"/>
    <w:rsid w:val="00440178"/>
    <w:rsid w:val="004515FE"/>
    <w:rsid w:val="00466709"/>
    <w:rsid w:val="004A3838"/>
    <w:rsid w:val="004C1F46"/>
    <w:rsid w:val="00531E58"/>
    <w:rsid w:val="005B373C"/>
    <w:rsid w:val="005D5C85"/>
    <w:rsid w:val="005D7681"/>
    <w:rsid w:val="005F49C2"/>
    <w:rsid w:val="006132E6"/>
    <w:rsid w:val="00644C82"/>
    <w:rsid w:val="00655933"/>
    <w:rsid w:val="006735A8"/>
    <w:rsid w:val="00677D4F"/>
    <w:rsid w:val="006D7B00"/>
    <w:rsid w:val="00730157"/>
    <w:rsid w:val="00751B23"/>
    <w:rsid w:val="007604FE"/>
    <w:rsid w:val="00775EFE"/>
    <w:rsid w:val="00776833"/>
    <w:rsid w:val="007B0FD1"/>
    <w:rsid w:val="007C73B5"/>
    <w:rsid w:val="007C776F"/>
    <w:rsid w:val="007E4541"/>
    <w:rsid w:val="008407B9"/>
    <w:rsid w:val="00872203"/>
    <w:rsid w:val="00876A7B"/>
    <w:rsid w:val="008C76AC"/>
    <w:rsid w:val="00950EFA"/>
    <w:rsid w:val="0097298C"/>
    <w:rsid w:val="009B261D"/>
    <w:rsid w:val="009C261D"/>
    <w:rsid w:val="009F6278"/>
    <w:rsid w:val="00A42B58"/>
    <w:rsid w:val="00A44C7A"/>
    <w:rsid w:val="00AA09C9"/>
    <w:rsid w:val="00AD2A89"/>
    <w:rsid w:val="00AE71E2"/>
    <w:rsid w:val="00B64CF2"/>
    <w:rsid w:val="00B67710"/>
    <w:rsid w:val="00B7387D"/>
    <w:rsid w:val="00BA6A8B"/>
    <w:rsid w:val="00C22BA8"/>
    <w:rsid w:val="00CA4154"/>
    <w:rsid w:val="00D00266"/>
    <w:rsid w:val="00D05499"/>
    <w:rsid w:val="00D15DF9"/>
    <w:rsid w:val="00DD5DB1"/>
    <w:rsid w:val="00E04671"/>
    <w:rsid w:val="00E602C7"/>
    <w:rsid w:val="00E71C5D"/>
    <w:rsid w:val="00EE0592"/>
    <w:rsid w:val="00EE528B"/>
    <w:rsid w:val="00EF083F"/>
    <w:rsid w:val="00EF2EDA"/>
    <w:rsid w:val="00F12E1E"/>
    <w:rsid w:val="00F24AE1"/>
    <w:rsid w:val="00F73011"/>
    <w:rsid w:val="00F911FF"/>
    <w:rsid w:val="00FB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3ED40-381A-4335-BFCA-71B13E1C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9C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9C9"/>
  </w:style>
  <w:style w:type="paragraph" w:styleId="Footer">
    <w:name w:val="footer"/>
    <w:basedOn w:val="Normal"/>
    <w:link w:val="FooterChar"/>
    <w:uiPriority w:val="99"/>
    <w:unhideWhenUsed/>
    <w:rsid w:val="00AA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9C9"/>
  </w:style>
  <w:style w:type="paragraph" w:styleId="ListParagraph">
    <w:name w:val="List Paragraph"/>
    <w:basedOn w:val="Normal"/>
    <w:uiPriority w:val="34"/>
    <w:qFormat/>
    <w:rsid w:val="00AA09C9"/>
    <w:pPr>
      <w:ind w:left="720"/>
      <w:contextualSpacing/>
    </w:pPr>
  </w:style>
  <w:style w:type="table" w:styleId="TableGrid">
    <w:name w:val="Table Grid"/>
    <w:basedOn w:val="TableNormal"/>
    <w:uiPriority w:val="39"/>
    <w:rsid w:val="00AA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A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A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33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33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5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EF2ED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4C1F4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Mulder Mardi</cp:lastModifiedBy>
  <cp:revision>4</cp:revision>
  <cp:lastPrinted>2019-09-02T05:31:00Z</cp:lastPrinted>
  <dcterms:created xsi:type="dcterms:W3CDTF">2019-09-02T05:20:00Z</dcterms:created>
  <dcterms:modified xsi:type="dcterms:W3CDTF">2019-09-02T05:31:00Z</dcterms:modified>
</cp:coreProperties>
</file>